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F612" w14:textId="77777777" w:rsidR="001F7503" w:rsidRPr="001F7503" w:rsidRDefault="00500C85" w:rsidP="001F7503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3A16E" wp14:editId="53A4E754">
                <wp:simplePos x="0" y="0"/>
                <wp:positionH relativeFrom="margin">
                  <wp:posOffset>5036820</wp:posOffset>
                </wp:positionH>
                <wp:positionV relativeFrom="paragraph">
                  <wp:posOffset>-17145</wp:posOffset>
                </wp:positionV>
                <wp:extent cx="1619250" cy="1457325"/>
                <wp:effectExtent l="19050" t="19050" r="19050" b="2857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57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C4CA51" w14:textId="77777777" w:rsidR="00A36A03" w:rsidRDefault="00A36A03" w:rsidP="00EA34A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HEADSHOT PHOTO</w:t>
                            </w:r>
                          </w:p>
                          <w:p w14:paraId="3B92712C" w14:textId="5EE8B0C7" w:rsidR="00A36A03" w:rsidRPr="00056740" w:rsidRDefault="00A36A03" w:rsidP="00EA34A3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56740">
                              <w:rPr>
                                <w:b/>
                                <w:i/>
                              </w:rPr>
                              <w:t xml:space="preserve"> (Please </w:t>
                            </w:r>
                            <w:r w:rsidR="00545BDA">
                              <w:rPr>
                                <w:b/>
                                <w:i/>
                              </w:rPr>
                              <w:t>embed</w:t>
                            </w:r>
                            <w:r w:rsidRPr="00056740">
                              <w:rPr>
                                <w:b/>
                                <w:i/>
                              </w:rPr>
                              <w:t xml:space="preserve"> digital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headshot</w:t>
                            </w:r>
                            <w:r w:rsidRPr="0005674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45BDA">
                              <w:rPr>
                                <w:b/>
                                <w:i/>
                              </w:rPr>
                              <w:t>here and size it to fill this space.)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3A16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396.6pt;margin-top:-1.35pt;width:127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HM1AIAAL8FAAAOAAAAZHJzL2Uyb0RvYy54bWysVNuO0zAQfUfiHyy/dxO36WWjTVdtt0VI&#10;XFZaEM+u7TQWjh1st8mC+HfGTtstLEIIkUiWx5eZOWeO5+a2qxU6COuk0QUmVylGQjPDpd4V+OOH&#10;zWCGkfNUc6qMFgV+FA7fzl++uGmbXAxNZRQXFoET7fK2KXDlfZMniWOVqKm7Mo3QsFkaW1MPpt0l&#10;3NIWvNcqGabpJGmN5Y01TDgHq3f9Jp5H/2UpmH9flk54pAoMufk42jhuw5jMb2i+s7SpJDumQf8h&#10;i5pKDUHPru6op2hv5TNXtWTWOFP6K2bqxJSlZCJiADQk/QXNQ0UbEbEAOa450+T+n1v27nBvkeQF&#10;HmGkaQ0l2ijTsopan6OF8sJq6gW67ylGo8BY27gcLj409zZgds0bwz47pM2qononFtaathKUQ54k&#10;nE9+uhAMB1fRtn1rOASke28ieV1p6+AQaEFdrNHjuUai84jBIpmQ6+EYSslgj2Tj6Wg4jjFofrre&#10;WOdfCVOjMClwCXggMevPaI5gYkx6eON8yJHmp3sRk1GSb6RS0bC77UpZdKCgok38jiHd5TGlUQs8&#10;kimk92cf2WZGlne/81FLYBwpWRd4loYvHKJ5YHOteZx7KlU/h5yVDtsiKr0HAlbnYRrXgbSowm+L&#10;zTidZqPZYDodjwbZaJ0OlrPNarBYkclkul6ulmvyPWRNsrySnAu9jj7d6VGQ7O9Ed3yevZzPz+Kc&#10;YMjK7AHjQ8VbxGUo0Gh8PSQYDHiXw2mPGlG1g4bCvMXIGv9J+iq+hqCH4MNdlmQ2Cf+RzrP3WNOL&#10;wMkzbP2JDqgCJk+sRbEGffY69922A9qDaLeGP4JsIZ2oTeh6MKmM/YpRCx2kwO7LnlqBkXqtQfrX&#10;JMtCy4kGCHUIhr3c2V7uUM3AVYE9Rv105fs2tW+s3FUQiUTg2izguZQyavYpK4AQDOgSEcyxo4U2&#10;dGnHU099d/4DAAD//wMAUEsDBBQABgAIAAAAIQAhCflY3wAAAAsBAAAPAAAAZHJzL2Rvd25yZXYu&#10;eG1sTI+xTsMwEIZ3JN7BOiS21sGlbRpyqRCICRhaGDo6sYkj4rMVO014e9wJxrv79N/3l/vZ9uys&#10;h9A5QrhbZsA0NU511CJ8frwscmAhSlKyd6QRfnSAfXV9VcpCuYkO+nyMLUshFAqJYGL0BeehMdrK&#10;sHReU7p9ucHKmMah5WqQUwq3PRdZtuFWdpQ+GOn1k9HN93G0CPHEp9Xrc12v/ejfZXg7rG0wiLc3&#10;8+MDsKjn+AfDRT+pQ5WcajeSCqxH2O5WIqEIC7EFdgGy+zxtagQhNjnwquT/O1S/AAAA//8DAFBL&#10;AQItABQABgAIAAAAIQC2gziS/gAAAOEBAAATAAAAAAAAAAAAAAAAAAAAAABbQ29udGVudF9UeXBl&#10;c10ueG1sUEsBAi0AFAAGAAgAAAAhADj9If/WAAAAlAEAAAsAAAAAAAAAAAAAAAAALwEAAF9yZWxz&#10;Ly5yZWxzUEsBAi0AFAAGAAgAAAAhAEwHIczUAgAAvwUAAA4AAAAAAAAAAAAAAAAALgIAAGRycy9l&#10;Mm9Eb2MueG1sUEsBAi0AFAAGAAgAAAAhACEJ+VjfAAAACwEAAA8AAAAAAAAAAAAAAAAALgUAAGRy&#10;cy9kb3ducmV2LnhtbFBLBQYAAAAABAAEAPMAAAA6BgAAAAA=&#10;" strokecolor="#4f81bd" strokeweight="2.5pt">
                <v:shadow color="#868686"/>
                <v:textbox>
                  <w:txbxContent>
                    <w:p w14:paraId="7FC4CA51" w14:textId="77777777" w:rsidR="00A36A03" w:rsidRDefault="00A36A03" w:rsidP="00EA34A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HEADSHOT PHOTO</w:t>
                      </w:r>
                    </w:p>
                    <w:p w14:paraId="3B92712C" w14:textId="5EE8B0C7" w:rsidR="00A36A03" w:rsidRPr="00056740" w:rsidRDefault="00A36A03" w:rsidP="00EA34A3">
                      <w:pPr>
                        <w:pStyle w:val="NoSpacing"/>
                        <w:jc w:val="center"/>
                        <w:rPr>
                          <w:b/>
                          <w:i/>
                        </w:rPr>
                      </w:pPr>
                      <w:r w:rsidRPr="00056740">
                        <w:rPr>
                          <w:b/>
                          <w:i/>
                        </w:rPr>
                        <w:t xml:space="preserve"> (Please </w:t>
                      </w:r>
                      <w:r w:rsidR="00545BDA">
                        <w:rPr>
                          <w:b/>
                          <w:i/>
                        </w:rPr>
                        <w:t>embed</w:t>
                      </w:r>
                      <w:r w:rsidRPr="00056740">
                        <w:rPr>
                          <w:b/>
                          <w:i/>
                        </w:rPr>
                        <w:t xml:space="preserve"> digital</w:t>
                      </w:r>
                      <w:r>
                        <w:rPr>
                          <w:b/>
                          <w:i/>
                        </w:rPr>
                        <w:t xml:space="preserve"> headshot</w:t>
                      </w:r>
                      <w:r w:rsidRPr="00056740">
                        <w:rPr>
                          <w:b/>
                          <w:i/>
                        </w:rPr>
                        <w:t xml:space="preserve"> </w:t>
                      </w:r>
                      <w:r w:rsidR="00545BDA">
                        <w:rPr>
                          <w:b/>
                          <w:i/>
                        </w:rPr>
                        <w:t>here and size it to fill this space.)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DF5C4" w14:textId="77777777" w:rsidR="001F7503" w:rsidRDefault="00675E28" w:rsidP="001F7503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anchor distT="0" distB="0" distL="114300" distR="114300" simplePos="0" relativeHeight="251661312" behindDoc="0" locked="0" layoutInCell="1" allowOverlap="1" wp14:anchorId="784B70C8" wp14:editId="01329EBF">
            <wp:simplePos x="0" y="0"/>
            <wp:positionH relativeFrom="column">
              <wp:posOffset>51435</wp:posOffset>
            </wp:positionH>
            <wp:positionV relativeFrom="paragraph">
              <wp:posOffset>17145</wp:posOffset>
            </wp:positionV>
            <wp:extent cx="1752600" cy="1085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JLP Logo without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A4953" w14:textId="77777777" w:rsidR="002F3E1D" w:rsidRDefault="00A36A03" w:rsidP="001F7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0C30E" wp14:editId="4E47B65F">
                <wp:simplePos x="0" y="0"/>
                <wp:positionH relativeFrom="margin">
                  <wp:posOffset>1978660</wp:posOffset>
                </wp:positionH>
                <wp:positionV relativeFrom="paragraph">
                  <wp:posOffset>97790</wp:posOffset>
                </wp:positionV>
                <wp:extent cx="2894330" cy="645795"/>
                <wp:effectExtent l="19050" t="19050" r="20320" b="2095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645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528E1" w14:textId="77777777" w:rsidR="00A36A03" w:rsidRPr="00545E6D" w:rsidRDefault="00A36A03" w:rsidP="000339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5E6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US-Japan Leadership Program</w:t>
                            </w:r>
                          </w:p>
                          <w:p w14:paraId="004DEC53" w14:textId="12C5647C" w:rsidR="00A36A03" w:rsidRPr="00545E6D" w:rsidRDefault="004A3D62" w:rsidP="000339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2020-2021</w:t>
                            </w:r>
                            <w:r w:rsidR="00A36A0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Application Cover </w:t>
                            </w:r>
                            <w:r w:rsidR="00A36A03" w:rsidRPr="00545E6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0C30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margin-left:155.8pt;margin-top:7.7pt;width:227.9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OT2gIAAMUFAAAOAAAAZHJzL2Uyb0RvYy54bWysVG1v0zAQ/o7Ef7D8vctL07do6dR2LUIa&#10;MGkgPru201g4drDdJhviv3N22q5jfECIRIp8Ofu5e87P3fVNV0t04MYKrQqcXMUYcUU1E2pX4C+f&#10;N4MpRtYRxYjUihf4kVt8M3/75rptcp7qSkvGDQIQZfO2KXDlXJNHkaUVr4m90g1X4Cy1qYkD0+wi&#10;ZkgL6LWM0jgeR602rDGacmvh723vxPOAX5acuk9lablDssCQmwtfE75b/43m1yTfGdJUgh7TIP+Q&#10;RU2EgqBnqFviCNob8QqqFtRoq0t3RXUd6bIUlAcOwCaJf2PzUJGGBy5QHNucy2T/Hyz9eLg3SLAC&#10;pxgpUsMVbaRuaUWMy9FCOm4UcRzd9yVGqa9Y29gcDj4098Zzts2dpt8sUnpVEbXjC2N0W3HCIM/E&#10;749eHPCGhaNo237QDAKSvdOheF1pag8IZUFduKPH8x3xziEKP9PpLBsO4Sop+MbZaDIbhRAkP51u&#10;jHXvuK6RXxS4BDqQl3FnMkcuISQ53FnnUyT56VygpKVgGyFlMMxuu5IGHQiIaBOeY0h7uU0q1BZ4&#10;mExGcYB+4bSXGNlmmixv/4RRCyg4kqIu8DT2j99Ecl/MtWJh7YiQ/Rpylsq7eRB6TwSszsEy/Iea&#10;BRH+WGxG8SQbTgeTyWg4yIbreLCcblaDxSoZjyfr5Wq5Tn76rJMsrwRjXK0Dpj31RJL9neaO3dmr&#10;+dwV5wR9VnoPHB8q1iIm/AUNR7M0wWBAW6aTnjUicgfzhDqDkdHuq3BVaAYvB4/xopzTsX+P5Tyj&#10;hzu9CBy94tbv6KBUUMlT1YJWvTx7mbtu24X2CEL20t1q9gjihayCQmH2waLS5gmjFuZIge33PTEc&#10;I/leQQPMkizzgycYINcUDHPp2V56iKIAVWCHUb9cuX5Y7RsjdhVESgJ/pRfQNKUI0n3OCph4A2ZF&#10;4HSca34YXdph1/P0nf8CAAD//wMAUEsDBBQABgAIAAAAIQBW/vfY3QAAAAoBAAAPAAAAZHJzL2Rv&#10;d25yZXYueG1sTI+9TsQwEIR7JN7BWiQ6zjFHEhTinBCICijuuOLKTWziiPhHsXMJb89SQbe7M5r9&#10;pt6tdmRnPcXBOwlikwHTrvNqcL2E48fLzT2wmNApHL3TEr51hF1zeVFjpfzi9vp8SD2jEBcrlGBS&#10;ChXnsTPaYtz4oB1pn36ymGideq4mXCjcjvw2ywpucXD0wWDQT0Z3X4fZSkgnvmxfn9s2D3N4x/i2&#10;z200Ul5frY8PwJJe058ZfvEJHRpiav3sVGSjhK0QBVlJyO+AkaEsShpaOohSAG9q/r9C8wMAAP//&#10;AwBQSwECLQAUAAYACAAAACEAtoM4kv4AAADhAQAAEwAAAAAAAAAAAAAAAAAAAAAAW0NvbnRlbnRf&#10;VHlwZXNdLnhtbFBLAQItABQABgAIAAAAIQA4/SH/1gAAAJQBAAALAAAAAAAAAAAAAAAAAC8BAABf&#10;cmVscy8ucmVsc1BLAQItABQABgAIAAAAIQBuxDOT2gIAAMUFAAAOAAAAAAAAAAAAAAAAAC4CAABk&#10;cnMvZTJvRG9jLnhtbFBLAQItABQABgAIAAAAIQBW/vfY3QAAAAoBAAAPAAAAAAAAAAAAAAAAADQF&#10;AABkcnMvZG93bnJldi54bWxQSwUGAAAAAAQABADzAAAAPgYAAAAA&#10;" strokecolor="#4f81bd" strokeweight="2.5pt">
                <v:shadow color="#868686"/>
                <v:textbox>
                  <w:txbxContent>
                    <w:p w14:paraId="079528E1" w14:textId="77777777" w:rsidR="00A36A03" w:rsidRPr="00545E6D" w:rsidRDefault="00A36A03" w:rsidP="000339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45E6D">
                        <w:rPr>
                          <w:b/>
                          <w:sz w:val="28"/>
                          <w:szCs w:val="28"/>
                          <w:u w:val="single"/>
                        </w:rPr>
                        <w:t>US-Japan Leadership Program</w:t>
                      </w:r>
                    </w:p>
                    <w:p w14:paraId="004DEC53" w14:textId="12C5647C" w:rsidR="00A36A03" w:rsidRPr="00545E6D" w:rsidRDefault="004A3D62" w:rsidP="000339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2020-2021</w:t>
                      </w:r>
                      <w:r w:rsidR="00A36A0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Application Cover </w:t>
                      </w:r>
                      <w:r w:rsidR="00A36A03" w:rsidRPr="00545E6D">
                        <w:rPr>
                          <w:b/>
                          <w:sz w:val="28"/>
                          <w:szCs w:val="28"/>
                          <w:u w:val="single"/>
                        </w:rPr>
                        <w:t>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BEF48" w14:textId="77777777" w:rsidR="002F3E1D" w:rsidRDefault="002F3E1D" w:rsidP="001F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7A034" w14:textId="77777777" w:rsidR="002F3E1D" w:rsidRDefault="002F3E1D" w:rsidP="001F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9DF41" w14:textId="77777777" w:rsidR="002F3E1D" w:rsidRDefault="002F3E1D" w:rsidP="001F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69DD3" w14:textId="77777777" w:rsidR="002F3E1D" w:rsidRDefault="002F3E1D" w:rsidP="001F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17FFF" w14:textId="77777777" w:rsidR="002F3E1D" w:rsidRDefault="002F3E1D" w:rsidP="001F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81308" w14:textId="77777777" w:rsidR="002F3E1D" w:rsidRDefault="002F3E1D" w:rsidP="001F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1EF8FD" w14:textId="0EC8CD86" w:rsidR="0064263D" w:rsidRDefault="00F06F35" w:rsidP="0064263D">
      <w:pPr>
        <w:spacing w:after="0" w:line="240" w:lineRule="auto"/>
        <w:jc w:val="center"/>
        <w:rPr>
          <w:rFonts w:eastAsia="MS Gothic" w:cs="MS Gothic"/>
          <w:i/>
          <w:lang w:eastAsia="ja-JP"/>
        </w:rPr>
      </w:pPr>
      <w:r w:rsidRPr="00F06F35">
        <w:rPr>
          <w:i/>
        </w:rPr>
        <w:t xml:space="preserve">Applicants: Please </w:t>
      </w:r>
      <w:r w:rsidR="00675E28">
        <w:rPr>
          <w:i/>
        </w:rPr>
        <w:t>include this cover sheet</w:t>
      </w:r>
      <w:r w:rsidR="00E82716">
        <w:rPr>
          <w:i/>
        </w:rPr>
        <w:t>,</w:t>
      </w:r>
      <w:r w:rsidR="00675E28">
        <w:rPr>
          <w:i/>
        </w:rPr>
        <w:t xml:space="preserve"> with </w:t>
      </w:r>
      <w:r w:rsidR="00A36A03" w:rsidRPr="00F06F35">
        <w:rPr>
          <w:i/>
        </w:rPr>
        <w:t>headshot photo</w:t>
      </w:r>
      <w:r w:rsidR="00675E28">
        <w:rPr>
          <w:i/>
        </w:rPr>
        <w:t xml:space="preserve"> embedded</w:t>
      </w:r>
      <w:r w:rsidR="00E82716">
        <w:rPr>
          <w:i/>
        </w:rPr>
        <w:t>,</w:t>
      </w:r>
      <w:r w:rsidR="00675E28">
        <w:rPr>
          <w:i/>
        </w:rPr>
        <w:t xml:space="preserve"> along with the rest of your application materials</w:t>
      </w:r>
      <w:r w:rsidR="00937392">
        <w:rPr>
          <w:i/>
        </w:rPr>
        <w:t xml:space="preserve">. </w:t>
      </w:r>
      <w:r w:rsidRPr="00F06F35">
        <w:rPr>
          <w:i/>
        </w:rPr>
        <w:t xml:space="preserve">Japanese applicants should provide information in both English and </w:t>
      </w:r>
      <w:r w:rsidR="0064263D">
        <w:rPr>
          <w:i/>
        </w:rPr>
        <w:t xml:space="preserve">Japanese notation (e.g. </w:t>
      </w:r>
      <w:r w:rsidR="001051A6" w:rsidRPr="00F06F35">
        <w:rPr>
          <w:i/>
        </w:rPr>
        <w:t>kanji</w:t>
      </w:r>
      <w:r w:rsidR="0064263D">
        <w:rPr>
          <w:i/>
          <w:lang w:eastAsia="ja-JP"/>
        </w:rPr>
        <w:t xml:space="preserve"> where appropriate</w:t>
      </w:r>
      <w:r w:rsidR="0064263D">
        <w:rPr>
          <w:i/>
        </w:rPr>
        <w:t xml:space="preserve">) </w:t>
      </w:r>
      <w:r w:rsidRPr="00F06F35">
        <w:rPr>
          <w:i/>
        </w:rPr>
        <w:t xml:space="preserve">in the fields indicated by the </w:t>
      </w:r>
      <w:r w:rsidRPr="00F06F35">
        <w:rPr>
          <w:rFonts w:ascii="MS PGothic" w:eastAsia="MS PGothic" w:hAnsi="MS PGothic" w:hint="eastAsia"/>
          <w:color w:val="000000" w:themeColor="text1"/>
          <w:lang w:eastAsia="ja-JP"/>
        </w:rPr>
        <w:t>※</w:t>
      </w:r>
      <w:r w:rsidRPr="00F06F35">
        <w:rPr>
          <w:rFonts w:eastAsia="MS Gothic" w:cs="MS Gothic"/>
          <w:i/>
          <w:lang w:eastAsia="ja-JP"/>
        </w:rPr>
        <w:t>symbol</w:t>
      </w:r>
      <w:r w:rsidR="00321573">
        <w:rPr>
          <w:rFonts w:eastAsia="MS Gothic" w:cs="MS Gothic"/>
          <w:i/>
          <w:lang w:eastAsia="ja-JP"/>
        </w:rPr>
        <w:t>, as applicable</w:t>
      </w:r>
      <w:r w:rsidRPr="00F06F35">
        <w:rPr>
          <w:rFonts w:eastAsia="MS Gothic" w:cs="MS Gothic"/>
          <w:i/>
          <w:lang w:eastAsia="ja-JP"/>
        </w:rPr>
        <w:t>.</w:t>
      </w:r>
    </w:p>
    <w:p w14:paraId="2A42EF02" w14:textId="77777777" w:rsidR="00016619" w:rsidRPr="00F06F35" w:rsidRDefault="001051A6" w:rsidP="0064263D">
      <w:pPr>
        <w:spacing w:after="0" w:line="240" w:lineRule="auto"/>
        <w:jc w:val="center"/>
        <w:rPr>
          <w:rFonts w:ascii="MS PGothic" w:eastAsia="MS PGothic" w:hAnsi="MS PGothic" w:cs="Times New Roman"/>
          <w:sz w:val="24"/>
          <w:lang w:eastAsia="ja-JP"/>
        </w:rPr>
      </w:pPr>
      <w:r>
        <w:rPr>
          <w:rFonts w:ascii="MS PGothic" w:eastAsia="MS PGothic" w:hAnsi="MS PGothic" w:hint="eastAsia"/>
          <w:color w:val="000000" w:themeColor="text1"/>
          <w:lang w:eastAsia="ja-JP"/>
        </w:rPr>
        <w:t>日本人ご応募者は※の項目に英語と</w:t>
      </w:r>
      <w:r w:rsidRPr="001051A6">
        <w:rPr>
          <w:rFonts w:ascii="MS PGothic" w:eastAsia="MS PGothic" w:hAnsi="MS PGothic" w:hint="eastAsia"/>
          <w:color w:val="000000" w:themeColor="text1"/>
          <w:lang w:eastAsia="ja-JP"/>
        </w:rPr>
        <w:t>併せ日本語の表記をお願</w:t>
      </w:r>
      <w:r w:rsidR="00F06F35" w:rsidRPr="002E41EC">
        <w:rPr>
          <w:rFonts w:ascii="MS PGothic" w:eastAsia="MS PGothic" w:hAnsi="MS PGothic" w:hint="eastAsia"/>
          <w:color w:val="000000" w:themeColor="text1"/>
          <w:lang w:eastAsia="ja-JP"/>
        </w:rPr>
        <w:t>い致します</w:t>
      </w:r>
      <w:r w:rsidR="00F06F35" w:rsidRPr="002E41EC">
        <w:rPr>
          <w:rFonts w:ascii="MS PGothic" w:eastAsia="MS PGothic" w:hAnsi="MS PGothic" w:hint="eastAsia"/>
          <w:lang w:eastAsia="ja-JP"/>
        </w:rPr>
        <w:t>。</w:t>
      </w:r>
    </w:p>
    <w:p w14:paraId="64D7E52F" w14:textId="77777777" w:rsidR="00500C85" w:rsidRDefault="00500C85" w:rsidP="003876EF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b/>
          <w:sz w:val="24"/>
          <w:szCs w:val="24"/>
          <w:lang w:eastAsia="ja-JP"/>
        </w:rPr>
      </w:pPr>
    </w:p>
    <w:p w14:paraId="49802486" w14:textId="77777777" w:rsidR="00357E09" w:rsidRPr="007B2697" w:rsidRDefault="00F06F35" w:rsidP="003876EF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cs="Times New Roman"/>
          <w:sz w:val="24"/>
          <w:szCs w:val="24"/>
        </w:rPr>
      </w:pPr>
      <w:r w:rsidRPr="002E41EC">
        <w:rPr>
          <w:rFonts w:ascii="MS PGothic" w:eastAsia="MS PGothic" w:hAnsi="MS PGothic" w:hint="eastAsia"/>
          <w:color w:val="000000" w:themeColor="text1"/>
          <w:lang w:eastAsia="ja-JP"/>
        </w:rPr>
        <w:t>※</w:t>
      </w:r>
      <w:r w:rsidR="00A36A03" w:rsidRPr="007B2697">
        <w:rPr>
          <w:b/>
          <w:sz w:val="24"/>
          <w:szCs w:val="24"/>
        </w:rPr>
        <w:t>Name (Last, First):</w:t>
      </w:r>
      <w:r w:rsidR="00A40639" w:rsidRPr="007B2697">
        <w:rPr>
          <w:b/>
          <w:sz w:val="24"/>
          <w:szCs w:val="24"/>
        </w:rPr>
        <w:tab/>
      </w:r>
      <w:sdt>
        <w:sdtPr>
          <w:rPr>
            <w:rStyle w:val="Style2"/>
            <w:lang w:eastAsia="ja-JP"/>
          </w:rPr>
          <w:id w:val="1422451070"/>
          <w:placeholder>
            <w:docPart w:val="B04088B8CBFF4B83B033E1A0C5AA8F0E"/>
          </w:placeholder>
          <w:showingPlcHdr/>
          <w:text/>
        </w:sdtPr>
        <w:sdtEndPr>
          <w:rPr>
            <w:rStyle w:val="DefaultParagraphFont"/>
            <w:rFonts w:cs="Times New Roman"/>
            <w:color w:val="auto"/>
            <w:sz w:val="22"/>
            <w:szCs w:val="24"/>
            <w:u w:val="none"/>
          </w:rPr>
        </w:sdtEndPr>
        <w:sdtContent>
          <w:r w:rsidR="00357E09" w:rsidRPr="007B269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876EF" w:rsidRPr="007B2697">
        <w:rPr>
          <w:rFonts w:cs="Times New Roman"/>
          <w:sz w:val="24"/>
          <w:szCs w:val="24"/>
        </w:rPr>
        <w:tab/>
      </w:r>
      <w:r w:rsidR="003876EF" w:rsidRPr="007B2697">
        <w:rPr>
          <w:rFonts w:cs="Times New Roman"/>
          <w:sz w:val="24"/>
          <w:szCs w:val="24"/>
        </w:rPr>
        <w:tab/>
      </w:r>
      <w:r w:rsidR="003876EF" w:rsidRPr="007B2697">
        <w:rPr>
          <w:rFonts w:cs="Times New Roman"/>
          <w:sz w:val="24"/>
          <w:szCs w:val="24"/>
        </w:rPr>
        <w:tab/>
      </w:r>
    </w:p>
    <w:p w14:paraId="54060A76" w14:textId="77777777" w:rsidR="00357E09" w:rsidRPr="007B2697" w:rsidRDefault="00357E09" w:rsidP="00357E09">
      <w:pPr>
        <w:pStyle w:val="NoSpacing"/>
        <w:rPr>
          <w:rFonts w:cs="Times New Roman"/>
          <w:sz w:val="24"/>
          <w:szCs w:val="24"/>
        </w:rPr>
      </w:pPr>
    </w:p>
    <w:p w14:paraId="69578860" w14:textId="3AF53B3D" w:rsidR="00937392" w:rsidRDefault="002E41EC" w:rsidP="00357E09">
      <w:pPr>
        <w:pStyle w:val="NoSpacing"/>
        <w:rPr>
          <w:b/>
          <w:sz w:val="24"/>
          <w:szCs w:val="24"/>
        </w:rPr>
      </w:pPr>
      <w:r w:rsidRPr="002E41EC">
        <w:rPr>
          <w:rFonts w:ascii="MS PGothic" w:eastAsia="MS PGothic" w:hAnsi="MS PGothic" w:hint="eastAsia"/>
          <w:color w:val="000000" w:themeColor="text1"/>
          <w:lang w:eastAsia="ja-JP"/>
        </w:rPr>
        <w:t>※</w:t>
      </w:r>
      <w:r w:rsidR="00937392">
        <w:rPr>
          <w:b/>
          <w:sz w:val="24"/>
          <w:szCs w:val="24"/>
        </w:rPr>
        <w:t xml:space="preserve">Job Title(s): </w:t>
      </w:r>
      <w:r w:rsidR="00937392">
        <w:rPr>
          <w:b/>
          <w:sz w:val="24"/>
          <w:szCs w:val="24"/>
        </w:rPr>
        <w:tab/>
      </w:r>
      <w:r w:rsidR="00937392">
        <w:rPr>
          <w:b/>
          <w:sz w:val="24"/>
          <w:szCs w:val="24"/>
        </w:rPr>
        <w:tab/>
      </w:r>
      <w:sdt>
        <w:sdtPr>
          <w:rPr>
            <w:rStyle w:val="Style2"/>
            <w:lang w:eastAsia="ja-JP"/>
          </w:rPr>
          <w:id w:val="983827902"/>
          <w:placeholder>
            <w:docPart w:val="18039A257F5649FF806785EF368CFEB8"/>
          </w:placeholder>
          <w:showingPlcHdr/>
          <w:text/>
        </w:sdtPr>
        <w:sdtEndPr>
          <w:rPr>
            <w:rStyle w:val="DefaultParagraphFont"/>
            <w:rFonts w:cs="Times New Roman"/>
            <w:color w:val="auto"/>
            <w:sz w:val="22"/>
            <w:szCs w:val="24"/>
            <w:u w:val="none"/>
          </w:rPr>
        </w:sdtEndPr>
        <w:sdtContent>
          <w:r w:rsidR="00937392" w:rsidRPr="007B269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937392" w:rsidRPr="007B2697">
        <w:rPr>
          <w:rFonts w:cs="Times New Roman"/>
          <w:sz w:val="24"/>
          <w:szCs w:val="24"/>
        </w:rPr>
        <w:tab/>
      </w:r>
      <w:r w:rsidR="00937392" w:rsidRPr="007B2697">
        <w:rPr>
          <w:rFonts w:cs="Times New Roman"/>
          <w:sz w:val="24"/>
          <w:szCs w:val="24"/>
        </w:rPr>
        <w:tab/>
      </w:r>
    </w:p>
    <w:p w14:paraId="4E6137C5" w14:textId="77777777" w:rsidR="00937392" w:rsidRDefault="00937392" w:rsidP="00357E09">
      <w:pPr>
        <w:pStyle w:val="NoSpacing"/>
        <w:rPr>
          <w:b/>
          <w:sz w:val="24"/>
          <w:szCs w:val="24"/>
        </w:rPr>
      </w:pPr>
    </w:p>
    <w:p w14:paraId="06CC2C49" w14:textId="7DD69194" w:rsidR="00357E09" w:rsidRPr="007B2697" w:rsidRDefault="00937392" w:rsidP="00357E09">
      <w:pPr>
        <w:pStyle w:val="NoSpacing"/>
        <w:rPr>
          <w:rFonts w:cs="Times New Roman"/>
          <w:sz w:val="24"/>
          <w:szCs w:val="24"/>
        </w:rPr>
      </w:pPr>
      <w:r w:rsidRPr="002E41EC">
        <w:rPr>
          <w:rFonts w:ascii="MS PGothic" w:eastAsia="MS PGothic" w:hAnsi="MS PGothic" w:hint="eastAsia"/>
          <w:color w:val="000000" w:themeColor="text1"/>
          <w:lang w:eastAsia="ja-JP"/>
        </w:rPr>
        <w:t>※</w:t>
      </w:r>
      <w:r w:rsidR="00A36A03" w:rsidRPr="007B2697">
        <w:rPr>
          <w:b/>
          <w:sz w:val="24"/>
          <w:szCs w:val="24"/>
        </w:rPr>
        <w:t>Affiliation</w:t>
      </w:r>
      <w:r>
        <w:rPr>
          <w:b/>
          <w:sz w:val="24"/>
          <w:szCs w:val="24"/>
        </w:rPr>
        <w:t>(s)</w:t>
      </w:r>
      <w:r w:rsidR="00357E09" w:rsidRPr="007B2697">
        <w:rPr>
          <w:rFonts w:cs="Times New Roman"/>
          <w:sz w:val="24"/>
          <w:szCs w:val="24"/>
        </w:rPr>
        <w:t xml:space="preserve">: </w:t>
      </w:r>
      <w:r w:rsidR="00A26156" w:rsidRPr="007B2697">
        <w:rPr>
          <w:rFonts w:cs="Times New Roman"/>
          <w:sz w:val="24"/>
          <w:szCs w:val="24"/>
        </w:rPr>
        <w:tab/>
      </w:r>
      <w:sdt>
        <w:sdtPr>
          <w:rPr>
            <w:rStyle w:val="Style1"/>
            <w:sz w:val="24"/>
            <w:szCs w:val="24"/>
          </w:rPr>
          <w:id w:val="1405108612"/>
          <w:placeholder>
            <w:docPart w:val="0BD4DD7CF1C04595A498457368F820A2"/>
          </w:placeholder>
          <w:showingPlcHdr/>
          <w:text/>
        </w:sdtPr>
        <w:sdtEndPr>
          <w:rPr>
            <w:rStyle w:val="DefaultParagraphFont"/>
            <w:rFonts w:cs="Times New Roman"/>
            <w:color w:val="auto"/>
          </w:rPr>
        </w:sdtEndPr>
        <w:sdtContent>
          <w:r w:rsidR="00357E09" w:rsidRPr="007B269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1CB90B5" w14:textId="5CA52286" w:rsidR="00357E09" w:rsidRPr="00937392" w:rsidRDefault="00937392" w:rsidP="00357E09">
      <w:pPr>
        <w:pStyle w:val="NoSpacing"/>
        <w:rPr>
          <w:rFonts w:cs="Times New Roman"/>
          <w:i/>
          <w:sz w:val="24"/>
          <w:szCs w:val="24"/>
        </w:rPr>
      </w:pPr>
      <w:r>
        <w:rPr>
          <w:b/>
          <w:i/>
          <w:sz w:val="18"/>
          <w:szCs w:val="18"/>
        </w:rPr>
        <w:t xml:space="preserve"> </w:t>
      </w:r>
      <w:r w:rsidRPr="00937392">
        <w:rPr>
          <w:i/>
          <w:sz w:val="18"/>
          <w:szCs w:val="18"/>
        </w:rPr>
        <w:t xml:space="preserve">   (Company/Organization)</w:t>
      </w:r>
    </w:p>
    <w:p w14:paraId="0938A1D5" w14:textId="77777777" w:rsidR="00937392" w:rsidRDefault="00937392" w:rsidP="00D8333A">
      <w:pPr>
        <w:pStyle w:val="NoSpacing"/>
        <w:rPr>
          <w:rFonts w:cs="Times New Roman"/>
          <w:b/>
          <w:sz w:val="24"/>
          <w:szCs w:val="24"/>
        </w:rPr>
      </w:pPr>
    </w:p>
    <w:p w14:paraId="4F7B6CF5" w14:textId="6351E35E" w:rsidR="00D8333A" w:rsidRPr="007B2697" w:rsidRDefault="00D8333A" w:rsidP="00D8333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Current City</w:t>
      </w:r>
      <w:r w:rsidR="00A36A03" w:rsidRPr="007B26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A26156" w:rsidRPr="007B2697">
        <w:rPr>
          <w:b/>
          <w:sz w:val="24"/>
          <w:szCs w:val="24"/>
        </w:rPr>
        <w:tab/>
      </w:r>
      <w:sdt>
        <w:sdtPr>
          <w:rPr>
            <w:rStyle w:val="Style1"/>
            <w:sz w:val="24"/>
            <w:szCs w:val="24"/>
          </w:rPr>
          <w:alias w:val="Enter mailing address"/>
          <w:tag w:val="Enter mailing address"/>
          <w:id w:val="-654917887"/>
          <w:placeholder>
            <w:docPart w:val="C7E8446A2E674D2D966EFA548230E02E"/>
          </w:placeholder>
          <w:showingPlcHdr/>
        </w:sdtPr>
        <w:sdtEndPr>
          <w:rPr>
            <w:rStyle w:val="DefaultParagraphFont"/>
            <w:rFonts w:cs="Times New Roman"/>
            <w:color w:val="auto"/>
          </w:rPr>
        </w:sdtEndPr>
        <w:sdtContent>
          <w:r w:rsidR="00A40639" w:rsidRPr="007B269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C64BE1" w:rsidRPr="007B2697">
        <w:rPr>
          <w:rFonts w:cs="Times New Roman"/>
          <w:sz w:val="24"/>
          <w:szCs w:val="24"/>
        </w:rPr>
        <w:t xml:space="preserve"> </w:t>
      </w:r>
      <w:r w:rsidR="00C63723" w:rsidRPr="007B26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State / Prefecture</w:t>
      </w:r>
      <w:r w:rsidRPr="007B2697">
        <w:rPr>
          <w:b/>
          <w:sz w:val="24"/>
          <w:szCs w:val="24"/>
        </w:rPr>
        <w:t>:</w:t>
      </w:r>
      <w:r w:rsidRPr="007B2697">
        <w:rPr>
          <w:b/>
          <w:sz w:val="24"/>
          <w:szCs w:val="24"/>
        </w:rPr>
        <w:tab/>
      </w:r>
      <w:sdt>
        <w:sdtPr>
          <w:rPr>
            <w:rStyle w:val="Style1"/>
            <w:sz w:val="24"/>
            <w:szCs w:val="24"/>
          </w:rPr>
          <w:alias w:val="Enter mailing address"/>
          <w:tag w:val="Enter mailing address"/>
          <w:id w:val="1385912089"/>
          <w:placeholder>
            <w:docPart w:val="27E5EA6D7C074E60A55D027B242DD2D6"/>
          </w:placeholder>
          <w:showingPlcHdr/>
        </w:sdtPr>
        <w:sdtEndPr>
          <w:rPr>
            <w:rStyle w:val="DefaultParagraphFont"/>
            <w:rFonts w:cs="Times New Roman"/>
            <w:color w:val="auto"/>
          </w:rPr>
        </w:sdtEndPr>
        <w:sdtContent>
          <w:r w:rsidRPr="007B269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B2697">
        <w:rPr>
          <w:rFonts w:cs="Times New Roman"/>
          <w:sz w:val="24"/>
          <w:szCs w:val="24"/>
        </w:rPr>
        <w:t xml:space="preserve">  </w:t>
      </w:r>
    </w:p>
    <w:p w14:paraId="6DF90D64" w14:textId="77777777" w:rsidR="00A36A03" w:rsidRPr="007B2697" w:rsidRDefault="00A36A03" w:rsidP="00357E09">
      <w:pPr>
        <w:pStyle w:val="NoSpacing"/>
        <w:rPr>
          <w:rFonts w:cs="Times New Roman"/>
          <w:sz w:val="24"/>
          <w:szCs w:val="24"/>
        </w:rPr>
      </w:pPr>
    </w:p>
    <w:p w14:paraId="0683AA38" w14:textId="77777777" w:rsidR="00A40639" w:rsidRPr="007B2697" w:rsidRDefault="007B2697" w:rsidP="00357E0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Primary</w:t>
      </w:r>
      <w:r w:rsidR="00A40639" w:rsidRPr="007B2697">
        <w:rPr>
          <w:rFonts w:cs="Times New Roman"/>
          <w:b/>
          <w:sz w:val="24"/>
          <w:szCs w:val="24"/>
        </w:rPr>
        <w:t xml:space="preserve"> Email</w:t>
      </w:r>
      <w:r w:rsidR="00357E09" w:rsidRPr="007B2697">
        <w:rPr>
          <w:rFonts w:cs="Times New Roman"/>
          <w:b/>
          <w:sz w:val="24"/>
          <w:szCs w:val="24"/>
        </w:rPr>
        <w:t>:</w:t>
      </w:r>
      <w:r w:rsidR="00357E09" w:rsidRPr="007B2697">
        <w:rPr>
          <w:rFonts w:cs="Times New Roman"/>
          <w:sz w:val="24"/>
          <w:szCs w:val="24"/>
        </w:rPr>
        <w:t xml:space="preserve">  </w:t>
      </w:r>
      <w:r w:rsidR="00A26156" w:rsidRPr="007B2697">
        <w:rPr>
          <w:rFonts w:cs="Times New Roman"/>
          <w:sz w:val="24"/>
          <w:szCs w:val="24"/>
        </w:rPr>
        <w:tab/>
      </w:r>
      <w:sdt>
        <w:sdtPr>
          <w:rPr>
            <w:rStyle w:val="Style1"/>
            <w:sz w:val="24"/>
            <w:szCs w:val="24"/>
          </w:rPr>
          <w:alias w:val="Enter preferred email"/>
          <w:tag w:val="Enter preferred email"/>
          <w:id w:val="1760095997"/>
          <w:placeholder>
            <w:docPart w:val="97C7DC43C94747EAA9D0B32D667F28EE"/>
          </w:placeholder>
          <w:showingPlcHdr/>
          <w:text/>
        </w:sdtPr>
        <w:sdtEndPr>
          <w:rPr>
            <w:rStyle w:val="DefaultParagraphFont"/>
            <w:rFonts w:cs="Times New Roman"/>
            <w:color w:val="auto"/>
          </w:rPr>
        </w:sdtEndPr>
        <w:sdtContent>
          <w:r w:rsidR="00357E09" w:rsidRPr="007B269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00C85" w:rsidRPr="007B2697">
        <w:rPr>
          <w:rFonts w:cs="Times New Roman"/>
          <w:sz w:val="24"/>
          <w:szCs w:val="24"/>
        </w:rPr>
        <w:t xml:space="preserve">  </w:t>
      </w:r>
      <w:r w:rsidR="00A26156" w:rsidRPr="007B2697">
        <w:rPr>
          <w:rFonts w:cs="Times New Roman"/>
          <w:sz w:val="24"/>
          <w:szCs w:val="24"/>
        </w:rPr>
        <w:t>(</w:t>
      </w:r>
      <w:sdt>
        <w:sdtPr>
          <w:rPr>
            <w:rStyle w:val="Style1"/>
            <w:sz w:val="24"/>
            <w:szCs w:val="24"/>
          </w:rPr>
          <w:alias w:val="Indicate Home or Work"/>
          <w:tag w:val="Indicate Home or Work"/>
          <w:id w:val="1367330287"/>
          <w:placeholder>
            <w:docPart w:val="4441611C17CE43409555B6258886F2A9"/>
          </w:placeholder>
          <w:showingPlcHdr/>
          <w:comboBox>
            <w:listItem w:displayText="Home" w:value="Home"/>
            <w:listItem w:displayText="Work" w:value="Work"/>
          </w:comboBox>
        </w:sdtPr>
        <w:sdtEndPr>
          <w:rPr>
            <w:rStyle w:val="DefaultParagraphFont"/>
            <w:rFonts w:cs="Times New Roman"/>
            <w:color w:val="auto"/>
          </w:rPr>
        </w:sdtEndPr>
        <w:sdtContent>
          <w:r w:rsidR="00A40639" w:rsidRPr="007B2697">
            <w:rPr>
              <w:rStyle w:val="PlaceholderText"/>
              <w:sz w:val="24"/>
              <w:szCs w:val="24"/>
            </w:rPr>
            <w:t>Choose an item.</w:t>
          </w:r>
        </w:sdtContent>
      </w:sdt>
      <w:r w:rsidR="00A26156" w:rsidRPr="007B2697">
        <w:rPr>
          <w:rFonts w:cs="Times New Roman"/>
          <w:sz w:val="24"/>
          <w:szCs w:val="24"/>
        </w:rPr>
        <w:t>)</w:t>
      </w:r>
      <w:r w:rsidR="006648C1" w:rsidRPr="007B2697">
        <w:rPr>
          <w:rFonts w:cs="Times New Roman"/>
          <w:sz w:val="24"/>
          <w:szCs w:val="24"/>
        </w:rPr>
        <w:tab/>
      </w:r>
    </w:p>
    <w:p w14:paraId="0425E79C" w14:textId="77777777" w:rsidR="00357E09" w:rsidRPr="007B2697" w:rsidRDefault="00357E09" w:rsidP="00357E09">
      <w:pPr>
        <w:pStyle w:val="NoSpacing"/>
        <w:rPr>
          <w:rFonts w:cs="Times New Roman"/>
          <w:sz w:val="24"/>
          <w:szCs w:val="24"/>
        </w:rPr>
      </w:pPr>
    </w:p>
    <w:p w14:paraId="3D33072A" w14:textId="77777777" w:rsidR="00357E09" w:rsidRPr="007B2697" w:rsidRDefault="00A26156" w:rsidP="00357E09">
      <w:pPr>
        <w:pStyle w:val="NoSpacing"/>
        <w:rPr>
          <w:rFonts w:cs="Times New Roman"/>
          <w:sz w:val="24"/>
          <w:szCs w:val="24"/>
        </w:rPr>
      </w:pPr>
      <w:r w:rsidRPr="007B2697">
        <w:rPr>
          <w:rFonts w:cs="Times New Roman"/>
          <w:b/>
          <w:sz w:val="24"/>
          <w:szCs w:val="24"/>
        </w:rPr>
        <w:t xml:space="preserve">Primary </w:t>
      </w:r>
      <w:r w:rsidR="00A40639" w:rsidRPr="007B2697">
        <w:rPr>
          <w:rFonts w:cs="Times New Roman"/>
          <w:b/>
          <w:sz w:val="24"/>
          <w:szCs w:val="24"/>
        </w:rPr>
        <w:t>Phone</w:t>
      </w:r>
      <w:r w:rsidRPr="007B2697">
        <w:rPr>
          <w:rFonts w:cs="Times New Roman"/>
          <w:b/>
          <w:sz w:val="24"/>
          <w:szCs w:val="24"/>
        </w:rPr>
        <w:t xml:space="preserve"> #</w:t>
      </w:r>
      <w:r w:rsidR="00357E09" w:rsidRPr="007B2697">
        <w:rPr>
          <w:rFonts w:cs="Times New Roman"/>
          <w:b/>
          <w:sz w:val="24"/>
          <w:szCs w:val="24"/>
        </w:rPr>
        <w:t>:</w:t>
      </w:r>
      <w:r w:rsidR="00357E09" w:rsidRPr="007B2697">
        <w:rPr>
          <w:rFonts w:cs="Times New Roman"/>
          <w:sz w:val="24"/>
          <w:szCs w:val="24"/>
        </w:rPr>
        <w:t xml:space="preserve"> </w:t>
      </w:r>
      <w:r w:rsidRPr="007B2697">
        <w:rPr>
          <w:rFonts w:cs="Times New Roman"/>
          <w:sz w:val="24"/>
          <w:szCs w:val="24"/>
        </w:rPr>
        <w:tab/>
      </w:r>
      <w:sdt>
        <w:sdtPr>
          <w:rPr>
            <w:rStyle w:val="Style1"/>
            <w:sz w:val="24"/>
            <w:szCs w:val="24"/>
          </w:rPr>
          <w:alias w:val="Enter primary phone number"/>
          <w:tag w:val="Enter primary phone number"/>
          <w:id w:val="948586637"/>
          <w:placeholder>
            <w:docPart w:val="A8176E5BD0084242A21E4CE6D04E1C37"/>
          </w:placeholder>
          <w:showingPlcHdr/>
          <w:text/>
        </w:sdtPr>
        <w:sdtEndPr>
          <w:rPr>
            <w:rStyle w:val="DefaultParagraphFont"/>
            <w:rFonts w:cs="Times New Roman"/>
            <w:color w:val="auto"/>
          </w:rPr>
        </w:sdtEndPr>
        <w:sdtContent>
          <w:r w:rsidR="00357E09" w:rsidRPr="007B269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00C85" w:rsidRPr="007B2697">
        <w:rPr>
          <w:rFonts w:cs="Times New Roman"/>
          <w:sz w:val="24"/>
          <w:szCs w:val="24"/>
        </w:rPr>
        <w:t xml:space="preserve">  </w:t>
      </w:r>
      <w:r w:rsidRPr="007B2697">
        <w:rPr>
          <w:rFonts w:cs="Times New Roman"/>
          <w:sz w:val="24"/>
          <w:szCs w:val="24"/>
        </w:rPr>
        <w:t>(</w:t>
      </w:r>
      <w:sdt>
        <w:sdtPr>
          <w:rPr>
            <w:rStyle w:val="Style1"/>
            <w:sz w:val="24"/>
            <w:szCs w:val="24"/>
          </w:rPr>
          <w:alias w:val="Indicate Home, Work or Mobile"/>
          <w:tag w:val="Indicate Home, Work or Mobile"/>
          <w:id w:val="2143305287"/>
          <w:placeholder>
            <w:docPart w:val="D855A684A73E4382A3737B9EC75E61A2"/>
          </w:placeholder>
          <w:showingPlcHdr/>
          <w:comboBox>
            <w:listItem w:displayText="Home" w:value="Home"/>
            <w:listItem w:displayText="Work" w:value="Work"/>
            <w:listItem w:displayText="Mobile" w:value="Mobile"/>
          </w:comboBox>
        </w:sdtPr>
        <w:sdtEndPr>
          <w:rPr>
            <w:rStyle w:val="DefaultParagraphFont"/>
            <w:rFonts w:cs="Times New Roman"/>
            <w:color w:val="auto"/>
          </w:rPr>
        </w:sdtEndPr>
        <w:sdtContent>
          <w:r w:rsidR="00A40639" w:rsidRPr="007B2697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7B2697">
        <w:rPr>
          <w:rFonts w:cs="Times New Roman"/>
          <w:sz w:val="24"/>
          <w:szCs w:val="24"/>
        </w:rPr>
        <w:t>)</w:t>
      </w:r>
    </w:p>
    <w:p w14:paraId="69A6B8A3" w14:textId="77777777" w:rsidR="00357E09" w:rsidRPr="007B2697" w:rsidRDefault="00357E09" w:rsidP="00357E09">
      <w:pPr>
        <w:pStyle w:val="NoSpacing"/>
        <w:rPr>
          <w:rFonts w:cs="Times New Roman"/>
          <w:sz w:val="24"/>
          <w:szCs w:val="24"/>
        </w:rPr>
      </w:pPr>
    </w:p>
    <w:p w14:paraId="3C063203" w14:textId="77777777" w:rsidR="00A26156" w:rsidRPr="007B2697" w:rsidRDefault="00A26156" w:rsidP="00357E09">
      <w:pPr>
        <w:pStyle w:val="NoSpacing"/>
        <w:rPr>
          <w:rFonts w:cs="Times New Roman"/>
          <w:sz w:val="24"/>
          <w:szCs w:val="24"/>
        </w:rPr>
      </w:pPr>
      <w:r w:rsidRPr="007B2697">
        <w:rPr>
          <w:rFonts w:cs="Times New Roman"/>
          <w:b/>
          <w:sz w:val="24"/>
          <w:szCs w:val="24"/>
        </w:rPr>
        <w:t>Citizenship:</w:t>
      </w:r>
      <w:r w:rsidRPr="007B2697">
        <w:rPr>
          <w:rFonts w:cs="Times New Roman"/>
          <w:sz w:val="24"/>
          <w:szCs w:val="24"/>
        </w:rPr>
        <w:t xml:space="preserve"> </w:t>
      </w:r>
      <w:r w:rsidR="006555AC" w:rsidRPr="007B2697">
        <w:rPr>
          <w:rFonts w:cs="Times New Roman"/>
          <w:sz w:val="24"/>
          <w:szCs w:val="24"/>
        </w:rPr>
        <w:tab/>
      </w:r>
      <w:r w:rsidR="006555AC" w:rsidRPr="007B2697"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865604445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1"/>
                <w:sz w:val="24"/>
                <w:szCs w:val="24"/>
              </w:rPr>
              <w:alias w:val="Indicate American or Japanese"/>
              <w:tag w:val="Indicate American or Japanese"/>
              <w:id w:val="-730765063"/>
              <w:placeholder>
                <w:docPart w:val="DefaultPlaceholder_1082065159"/>
              </w:placeholder>
              <w:showingPlcHdr/>
              <w:comboBox>
                <w:listItem w:displayText="American " w:value="American "/>
                <w:listItem w:displayText="Japanese" w:value="Japanese"/>
              </w:comboBox>
            </w:sdtPr>
            <w:sdtEndPr>
              <w:rPr>
                <w:rStyle w:val="DefaultParagraphFont"/>
                <w:rFonts w:cs="Times New Roman"/>
                <w:color w:val="auto"/>
              </w:rPr>
            </w:sdtEndPr>
            <w:sdtContent>
              <w:r w:rsidR="006555AC" w:rsidRPr="007B2697">
                <w:rPr>
                  <w:rStyle w:val="PlaceholderText"/>
                  <w:sz w:val="24"/>
                  <w:szCs w:val="24"/>
                </w:rPr>
                <w:t>Choose an item.</w:t>
              </w:r>
            </w:sdtContent>
          </w:sdt>
        </w:sdtContent>
      </w:sdt>
    </w:p>
    <w:p w14:paraId="54B96D0A" w14:textId="77777777" w:rsidR="006555AC" w:rsidRPr="007B2697" w:rsidRDefault="006555AC" w:rsidP="00357E09">
      <w:pPr>
        <w:pStyle w:val="NoSpacing"/>
        <w:rPr>
          <w:rFonts w:cs="Times New Roman"/>
          <w:sz w:val="24"/>
          <w:szCs w:val="24"/>
        </w:rPr>
      </w:pPr>
    </w:p>
    <w:p w14:paraId="6898EB34" w14:textId="028CE6CB" w:rsidR="00C63723" w:rsidRPr="007B2697" w:rsidRDefault="006555AC" w:rsidP="006555AC">
      <w:pPr>
        <w:pStyle w:val="NoSpacing"/>
        <w:rPr>
          <w:rFonts w:cs="Times New Roman"/>
          <w:sz w:val="24"/>
          <w:szCs w:val="24"/>
        </w:rPr>
      </w:pPr>
      <w:r w:rsidRPr="007B2697">
        <w:rPr>
          <w:rFonts w:cs="Times New Roman"/>
          <w:b/>
          <w:sz w:val="24"/>
          <w:szCs w:val="24"/>
        </w:rPr>
        <w:t>Date of Birth:</w:t>
      </w:r>
      <w:r w:rsidRPr="007B2697">
        <w:rPr>
          <w:rFonts w:cs="Times New Roman"/>
          <w:sz w:val="24"/>
          <w:szCs w:val="24"/>
        </w:rPr>
        <w:tab/>
      </w:r>
      <w:r w:rsidRPr="007B2697">
        <w:rPr>
          <w:rFonts w:cs="Times New Roman"/>
          <w:sz w:val="24"/>
          <w:szCs w:val="24"/>
        </w:rPr>
        <w:tab/>
      </w:r>
      <w:sdt>
        <w:sdtPr>
          <w:rPr>
            <w:rStyle w:val="Style1"/>
            <w:sz w:val="24"/>
            <w:szCs w:val="24"/>
          </w:rPr>
          <w:id w:val="1393773935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cs="Times New Roman"/>
            <w:color w:val="auto"/>
          </w:rPr>
        </w:sdtEndPr>
        <w:sdtContent>
          <w:r w:rsidRPr="007B269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B2697">
        <w:rPr>
          <w:rFonts w:cs="Times New Roman"/>
          <w:sz w:val="24"/>
          <w:szCs w:val="24"/>
        </w:rPr>
        <w:t xml:space="preserve"> </w:t>
      </w:r>
      <w:r w:rsidR="00F06F35" w:rsidRPr="007B2697">
        <w:rPr>
          <w:rFonts w:cs="Times New Roman"/>
          <w:b/>
          <w:sz w:val="24"/>
          <w:szCs w:val="24"/>
        </w:rPr>
        <w:tab/>
      </w:r>
      <w:r w:rsidR="00F06F35" w:rsidRPr="007B2697">
        <w:rPr>
          <w:rFonts w:cs="Times New Roman"/>
          <w:b/>
          <w:sz w:val="24"/>
          <w:szCs w:val="24"/>
        </w:rPr>
        <w:tab/>
        <w:t>A</w:t>
      </w:r>
      <w:r w:rsidRPr="007B2697">
        <w:rPr>
          <w:rFonts w:cs="Times New Roman"/>
          <w:b/>
          <w:sz w:val="24"/>
          <w:szCs w:val="24"/>
        </w:rPr>
        <w:t xml:space="preserve">ge as of July </w:t>
      </w:r>
      <w:r w:rsidR="004A3D62">
        <w:rPr>
          <w:rFonts w:cs="Times New Roman"/>
          <w:b/>
          <w:sz w:val="24"/>
          <w:szCs w:val="24"/>
        </w:rPr>
        <w:t>11</w:t>
      </w:r>
      <w:r w:rsidR="009A58FD">
        <w:rPr>
          <w:rFonts w:cs="Times New Roman"/>
          <w:b/>
          <w:sz w:val="24"/>
          <w:szCs w:val="24"/>
        </w:rPr>
        <w:t>, 20</w:t>
      </w:r>
      <w:r w:rsidR="004A3D62">
        <w:rPr>
          <w:rFonts w:cs="Times New Roman"/>
          <w:b/>
          <w:sz w:val="24"/>
          <w:szCs w:val="24"/>
        </w:rPr>
        <w:t>20</w:t>
      </w:r>
      <w:r w:rsidRPr="007B2697">
        <w:rPr>
          <w:rFonts w:cs="Times New Roman"/>
          <w:b/>
          <w:sz w:val="24"/>
          <w:szCs w:val="24"/>
        </w:rPr>
        <w:t>:</w:t>
      </w:r>
      <w:r w:rsidRPr="007B2697">
        <w:rPr>
          <w:rFonts w:cs="Times New Roman"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id w:val="-1127773249"/>
          <w:placeholder>
            <w:docPart w:val="DefaultPlaceholder_1082065158"/>
          </w:placeholder>
          <w:showingPlcHdr/>
        </w:sdtPr>
        <w:sdtEndPr>
          <w:rPr>
            <w:rStyle w:val="DefaultParagraphFont"/>
            <w:rFonts w:cs="Times New Roman"/>
            <w:color w:val="auto"/>
          </w:rPr>
        </w:sdtEndPr>
        <w:sdtContent>
          <w:r w:rsidRPr="007B269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D840A2C" w14:textId="7C8DC3BE" w:rsidR="006555AC" w:rsidRPr="00675E28" w:rsidRDefault="006555AC" w:rsidP="006555AC">
      <w:pPr>
        <w:pStyle w:val="NoSpacing"/>
        <w:rPr>
          <w:rFonts w:cs="Times New Roman"/>
        </w:rPr>
      </w:pPr>
      <w:r w:rsidRPr="00675E28">
        <w:rPr>
          <w:i/>
        </w:rPr>
        <w:t xml:space="preserve">(Please note that to qualify for </w:t>
      </w:r>
      <w:r w:rsidR="00C63723" w:rsidRPr="00675E28">
        <w:rPr>
          <w:i/>
        </w:rPr>
        <w:t>consideration</w:t>
      </w:r>
      <w:r w:rsidRPr="00675E28">
        <w:rPr>
          <w:i/>
        </w:rPr>
        <w:t xml:space="preserve"> candidates must be within the 28-42 age range on July </w:t>
      </w:r>
      <w:r w:rsidR="004A3D62">
        <w:rPr>
          <w:i/>
        </w:rPr>
        <w:t>11, 2020</w:t>
      </w:r>
      <w:r w:rsidRPr="00675E28">
        <w:rPr>
          <w:i/>
        </w:rPr>
        <w:t xml:space="preserve">.) </w:t>
      </w:r>
    </w:p>
    <w:p w14:paraId="5D87237B" w14:textId="77777777" w:rsidR="00357E09" w:rsidRDefault="00357E09" w:rsidP="00357E09">
      <w:pPr>
        <w:pStyle w:val="NoSpacing"/>
        <w:rPr>
          <w:b/>
          <w:i/>
          <w:color w:val="FF0000"/>
          <w:sz w:val="24"/>
          <w:szCs w:val="24"/>
        </w:rPr>
      </w:pPr>
    </w:p>
    <w:p w14:paraId="34BB67D9" w14:textId="0379A1D4" w:rsidR="00500C85" w:rsidRPr="00C34377" w:rsidRDefault="007B2697" w:rsidP="00500C85">
      <w:pPr>
        <w:pStyle w:val="NoSpacing"/>
        <w:rPr>
          <w:b/>
          <w:i/>
          <w:u w:val="single"/>
        </w:rPr>
      </w:pPr>
      <w:bookmarkStart w:id="0" w:name="_GoBack"/>
      <w:r w:rsidRPr="00C34377">
        <w:rPr>
          <w:b/>
          <w:i/>
          <w:u w:val="single"/>
        </w:rPr>
        <w:t>In addition to this cover sheet, p</w:t>
      </w:r>
      <w:r w:rsidR="00500C85" w:rsidRPr="00C34377">
        <w:rPr>
          <w:b/>
          <w:i/>
          <w:u w:val="single"/>
        </w:rPr>
        <w:t xml:space="preserve">lease </w:t>
      </w:r>
      <w:r w:rsidR="00D8333A" w:rsidRPr="00C34377">
        <w:rPr>
          <w:b/>
          <w:i/>
          <w:u w:val="single"/>
        </w:rPr>
        <w:t xml:space="preserve">prepare the following to complete your </w:t>
      </w:r>
      <w:r w:rsidR="00500C85" w:rsidRPr="00C34377">
        <w:rPr>
          <w:b/>
          <w:i/>
          <w:u w:val="single"/>
        </w:rPr>
        <w:t xml:space="preserve">application </w:t>
      </w:r>
      <w:r w:rsidR="00937392" w:rsidRPr="00C34377">
        <w:rPr>
          <w:b/>
          <w:i/>
          <w:u w:val="single"/>
        </w:rPr>
        <w:t>submission</w:t>
      </w:r>
      <w:r w:rsidR="00500C85" w:rsidRPr="00C34377">
        <w:rPr>
          <w:b/>
          <w:i/>
          <w:u w:val="single"/>
        </w:rPr>
        <w:t>:</w:t>
      </w:r>
    </w:p>
    <w:p w14:paraId="148BB73E" w14:textId="2B58FC4D" w:rsidR="00500C85" w:rsidRPr="00C34377" w:rsidRDefault="00500C85" w:rsidP="00500C85">
      <w:pPr>
        <w:pStyle w:val="NoSpacing"/>
        <w:numPr>
          <w:ilvl w:val="0"/>
          <w:numId w:val="2"/>
        </w:numPr>
      </w:pPr>
      <w:r w:rsidRPr="00C34377">
        <w:t>CV/Resume (recommended to be no more than 2 pages in length)</w:t>
      </w:r>
    </w:p>
    <w:p w14:paraId="4F017CF8" w14:textId="570E7398" w:rsidR="00500C85" w:rsidRPr="00C34377" w:rsidRDefault="00500C85" w:rsidP="00500C85">
      <w:pPr>
        <w:pStyle w:val="NoSpacing"/>
        <w:numPr>
          <w:ilvl w:val="0"/>
          <w:numId w:val="2"/>
        </w:numPr>
      </w:pPr>
      <w:r w:rsidRPr="00C34377">
        <w:rPr>
          <w:u w:val="single"/>
        </w:rPr>
        <w:t>Signed</w:t>
      </w:r>
      <w:r w:rsidRPr="00C34377">
        <w:t xml:space="preserve"> letter of recommenda</w:t>
      </w:r>
      <w:r w:rsidR="004A3D62" w:rsidRPr="00C34377">
        <w:t>tion from a leader in your field</w:t>
      </w:r>
    </w:p>
    <w:p w14:paraId="07241FD2" w14:textId="13FC5FCA" w:rsidR="00500C85" w:rsidRPr="00C34377" w:rsidRDefault="00500C85" w:rsidP="00500C85">
      <w:pPr>
        <w:pStyle w:val="NoSpacing"/>
        <w:numPr>
          <w:ilvl w:val="0"/>
          <w:numId w:val="2"/>
        </w:numPr>
      </w:pPr>
      <w:r w:rsidRPr="00C34377">
        <w:t>A personal statement addressing the following points: 1) h</w:t>
      </w:r>
      <w:r w:rsidRPr="00C34377">
        <w:rPr>
          <w:color w:val="000000"/>
        </w:rPr>
        <w:t>ow you have been, are, and will</w:t>
      </w:r>
      <w:r w:rsidR="004A3D62" w:rsidRPr="00C34377">
        <w:rPr>
          <w:color w:val="000000"/>
        </w:rPr>
        <w:t xml:space="preserve"> continue to</w:t>
      </w:r>
      <w:r w:rsidRPr="00C34377">
        <w:rPr>
          <w:color w:val="000000"/>
        </w:rPr>
        <w:t xml:space="preserve"> be a leader in your field; 2) your reasons for wanting to participate in USJLP</w:t>
      </w:r>
      <w:r w:rsidRPr="00C34377">
        <w:t>; 3) how you might contribute as a Delegate (participant) and as a Fellow (an alumnus).</w:t>
      </w:r>
    </w:p>
    <w:p w14:paraId="0FE57A15" w14:textId="77777777" w:rsidR="00500C85" w:rsidRPr="00C34377" w:rsidRDefault="00500C85" w:rsidP="00500C85">
      <w:pPr>
        <w:pStyle w:val="NoSpacing"/>
        <w:rPr>
          <w:highlight w:val="yellow"/>
        </w:rPr>
      </w:pPr>
    </w:p>
    <w:p w14:paraId="68EFB7A8" w14:textId="09869DCA" w:rsidR="00F37E52" w:rsidRPr="00C34377" w:rsidRDefault="00611080" w:rsidP="00675E28">
      <w:pPr>
        <w:pStyle w:val="NoSpacing"/>
        <w:rPr>
          <w:b/>
          <w:i/>
          <w:u w:val="single"/>
        </w:rPr>
      </w:pPr>
      <w:r w:rsidRPr="00C34377">
        <w:rPr>
          <w:b/>
          <w:i/>
          <w:u w:val="single"/>
        </w:rPr>
        <w:t>Preparation and submission</w:t>
      </w:r>
      <w:r w:rsidR="00F37E52" w:rsidRPr="00C34377">
        <w:rPr>
          <w:b/>
          <w:i/>
          <w:u w:val="single"/>
        </w:rPr>
        <w:t xml:space="preserve"> instructions:</w:t>
      </w:r>
    </w:p>
    <w:p w14:paraId="4DECA44D" w14:textId="5CB29186" w:rsidR="00C61B94" w:rsidRPr="00C34377" w:rsidRDefault="00C61B94" w:rsidP="00C61B94">
      <w:pPr>
        <w:pStyle w:val="NoSpacing"/>
        <w:numPr>
          <w:ilvl w:val="0"/>
          <w:numId w:val="2"/>
        </w:numPr>
      </w:pPr>
      <w:r w:rsidRPr="00C34377">
        <w:t>The online application form collects each section of the application as a separate PDF</w:t>
      </w:r>
      <w:r w:rsidR="00E76502" w:rsidRPr="00C34377">
        <w:t xml:space="preserve"> file. </w:t>
      </w:r>
      <w:r w:rsidRPr="00C34377">
        <w:t xml:space="preserve">When preparing your files, please be sure to include your full name and identify each application section in each file title, as follows:     </w:t>
      </w:r>
    </w:p>
    <w:p w14:paraId="0A67F7F7" w14:textId="6207A6B2" w:rsidR="00C61B94" w:rsidRPr="00C34377" w:rsidRDefault="004A3D62" w:rsidP="00C61B94">
      <w:pPr>
        <w:pStyle w:val="NoSpacing"/>
        <w:numPr>
          <w:ilvl w:val="1"/>
          <w:numId w:val="2"/>
        </w:numPr>
      </w:pPr>
      <w:r w:rsidRPr="00C34377">
        <w:t>“Last Name, First Name – 2020</w:t>
      </w:r>
      <w:r w:rsidR="00C61B94" w:rsidRPr="00C34377">
        <w:t xml:space="preserve"> Cover Sheet”</w:t>
      </w:r>
    </w:p>
    <w:p w14:paraId="51A077FA" w14:textId="51939D8D" w:rsidR="00C61B94" w:rsidRPr="00C34377" w:rsidRDefault="00C61B94" w:rsidP="00C61B94">
      <w:pPr>
        <w:pStyle w:val="NoSpacing"/>
        <w:numPr>
          <w:ilvl w:val="1"/>
          <w:numId w:val="2"/>
        </w:numPr>
      </w:pPr>
      <w:r w:rsidRPr="00C34377">
        <w:t>“Last N</w:t>
      </w:r>
      <w:r w:rsidR="004A3D62" w:rsidRPr="00C34377">
        <w:t>ame, First Name – 2020</w:t>
      </w:r>
      <w:r w:rsidRPr="00C34377">
        <w:t xml:space="preserve"> CV”</w:t>
      </w:r>
    </w:p>
    <w:p w14:paraId="142782F8" w14:textId="59B1C799" w:rsidR="00C61B94" w:rsidRPr="00C34377" w:rsidRDefault="004A3D62" w:rsidP="00C61B94">
      <w:pPr>
        <w:pStyle w:val="NoSpacing"/>
        <w:numPr>
          <w:ilvl w:val="1"/>
          <w:numId w:val="2"/>
        </w:numPr>
      </w:pPr>
      <w:r w:rsidRPr="00C34377">
        <w:t>“Last Name, First Name – 2020</w:t>
      </w:r>
      <w:r w:rsidR="00C61B94" w:rsidRPr="00C34377">
        <w:t xml:space="preserve"> Recommendation – Recommender’s Full Name”</w:t>
      </w:r>
    </w:p>
    <w:p w14:paraId="52584A29" w14:textId="77777777" w:rsidR="004A3D62" w:rsidRPr="00C34377" w:rsidRDefault="004A3D62" w:rsidP="00C61B94">
      <w:pPr>
        <w:pStyle w:val="NoSpacing"/>
        <w:numPr>
          <w:ilvl w:val="1"/>
          <w:numId w:val="2"/>
        </w:numPr>
      </w:pPr>
      <w:r w:rsidRPr="00C34377">
        <w:t>“Last Name, First Name – 2020</w:t>
      </w:r>
      <w:r w:rsidR="00C61B94" w:rsidRPr="00C34377">
        <w:t xml:space="preserve"> Statement” </w:t>
      </w:r>
    </w:p>
    <w:p w14:paraId="3CC9B805" w14:textId="44C602C4" w:rsidR="00D8333A" w:rsidRPr="004A3D62" w:rsidRDefault="00F37E52" w:rsidP="00171A0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C34377">
        <w:t xml:space="preserve">Once all of the above application components have been prepared and finalized, </w:t>
      </w:r>
      <w:r w:rsidR="00D8333A" w:rsidRPr="00C34377">
        <w:t xml:space="preserve">please go to </w:t>
      </w:r>
      <w:hyperlink r:id="rId8" w:history="1">
        <w:r w:rsidR="00611080" w:rsidRPr="00C34377">
          <w:rPr>
            <w:rStyle w:val="Hyperlink"/>
            <w:color w:val="auto"/>
          </w:rPr>
          <w:t>www.usjlp.org/apply</w:t>
        </w:r>
      </w:hyperlink>
      <w:r w:rsidR="00611080" w:rsidRPr="00C34377">
        <w:rPr>
          <w:rStyle w:val="Hyperlink"/>
          <w:color w:val="auto"/>
          <w:u w:val="none"/>
        </w:rPr>
        <w:t xml:space="preserve"> and follow the instructions for submitting your application to the Foundation online. </w:t>
      </w:r>
      <w:r w:rsidR="0049675F" w:rsidRPr="00C34377">
        <w:rPr>
          <w:rStyle w:val="Hyperlink"/>
          <w:color w:val="auto"/>
          <w:u w:val="none"/>
        </w:rPr>
        <w:t xml:space="preserve">Please review the online </w:t>
      </w:r>
      <w:r w:rsidR="001C7EDA" w:rsidRPr="00C34377">
        <w:rPr>
          <w:rStyle w:val="Hyperlink"/>
          <w:color w:val="auto"/>
          <w:u w:val="none"/>
        </w:rPr>
        <w:t>application</w:t>
      </w:r>
      <w:r w:rsidR="0049675F" w:rsidRPr="00C34377">
        <w:rPr>
          <w:rStyle w:val="Hyperlink"/>
          <w:color w:val="auto"/>
          <w:u w:val="none"/>
        </w:rPr>
        <w:t xml:space="preserve"> form in advance </w:t>
      </w:r>
      <w:r w:rsidR="001C7EDA" w:rsidRPr="00C34377">
        <w:rPr>
          <w:rStyle w:val="Hyperlink"/>
          <w:color w:val="auto"/>
          <w:u w:val="none"/>
        </w:rPr>
        <w:t>as the form contains</w:t>
      </w:r>
      <w:r w:rsidR="0049675F" w:rsidRPr="00C34377">
        <w:rPr>
          <w:rStyle w:val="Hyperlink"/>
          <w:color w:val="auto"/>
          <w:u w:val="none"/>
        </w:rPr>
        <w:t xml:space="preserve"> six (6) additional informational questions for your direct response </w:t>
      </w:r>
      <w:r w:rsidR="001C7EDA" w:rsidRPr="00C34377">
        <w:rPr>
          <w:rStyle w:val="Hyperlink"/>
          <w:color w:val="auto"/>
          <w:u w:val="none"/>
        </w:rPr>
        <w:t xml:space="preserve">prior to fully submitting the application. </w:t>
      </w:r>
      <w:bookmarkEnd w:id="0"/>
      <w:r w:rsidR="0049675F" w:rsidRPr="004A3D62">
        <w:rPr>
          <w:rStyle w:val="Hyperlink"/>
          <w:color w:val="auto"/>
          <w:sz w:val="20"/>
          <w:szCs w:val="20"/>
          <w:u w:val="none"/>
        </w:rPr>
        <w:t xml:space="preserve"> </w:t>
      </w:r>
    </w:p>
    <w:sectPr w:rsidR="00D8333A" w:rsidRPr="004A3D62" w:rsidSect="0093739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72233" w14:textId="77777777" w:rsidR="003B2A41" w:rsidRDefault="003B2A41" w:rsidP="001F7503">
      <w:pPr>
        <w:spacing w:after="0" w:line="240" w:lineRule="auto"/>
      </w:pPr>
      <w:r>
        <w:separator/>
      </w:r>
    </w:p>
  </w:endnote>
  <w:endnote w:type="continuationSeparator" w:id="0">
    <w:p w14:paraId="02B0810B" w14:textId="77777777" w:rsidR="003B2A41" w:rsidRDefault="003B2A41" w:rsidP="001F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3914" w14:textId="77777777" w:rsidR="003B2A41" w:rsidRDefault="003B2A41" w:rsidP="001F7503">
      <w:pPr>
        <w:spacing w:after="0" w:line="240" w:lineRule="auto"/>
      </w:pPr>
      <w:r>
        <w:separator/>
      </w:r>
    </w:p>
  </w:footnote>
  <w:footnote w:type="continuationSeparator" w:id="0">
    <w:p w14:paraId="62E342BD" w14:textId="77777777" w:rsidR="003B2A41" w:rsidRDefault="003B2A41" w:rsidP="001F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4528"/>
    <w:multiLevelType w:val="hybridMultilevel"/>
    <w:tmpl w:val="7EE6CC38"/>
    <w:lvl w:ilvl="0" w:tplc="A60229E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57F0F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33C5"/>
    <w:multiLevelType w:val="hybridMultilevel"/>
    <w:tmpl w:val="A840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9"/>
    <w:rsid w:val="00016619"/>
    <w:rsid w:val="000359BB"/>
    <w:rsid w:val="00053F3B"/>
    <w:rsid w:val="00075620"/>
    <w:rsid w:val="000B1A76"/>
    <w:rsid w:val="000C0D6C"/>
    <w:rsid w:val="001051A6"/>
    <w:rsid w:val="00124765"/>
    <w:rsid w:val="00163DBE"/>
    <w:rsid w:val="001B53F0"/>
    <w:rsid w:val="001C7EDA"/>
    <w:rsid w:val="001F7503"/>
    <w:rsid w:val="00225171"/>
    <w:rsid w:val="002256F1"/>
    <w:rsid w:val="00233B6F"/>
    <w:rsid w:val="002810C9"/>
    <w:rsid w:val="00292F2E"/>
    <w:rsid w:val="002D6C04"/>
    <w:rsid w:val="002E41EC"/>
    <w:rsid w:val="002F3E1D"/>
    <w:rsid w:val="00321573"/>
    <w:rsid w:val="00357E09"/>
    <w:rsid w:val="003876EF"/>
    <w:rsid w:val="003905BC"/>
    <w:rsid w:val="003B2A41"/>
    <w:rsid w:val="003C7C19"/>
    <w:rsid w:val="003D0C00"/>
    <w:rsid w:val="003D0C95"/>
    <w:rsid w:val="003F60E4"/>
    <w:rsid w:val="004710CF"/>
    <w:rsid w:val="004719B7"/>
    <w:rsid w:val="00476B58"/>
    <w:rsid w:val="0049675F"/>
    <w:rsid w:val="004A3D62"/>
    <w:rsid w:val="004D0634"/>
    <w:rsid w:val="004F7E8C"/>
    <w:rsid w:val="00500C85"/>
    <w:rsid w:val="0053194E"/>
    <w:rsid w:val="00545BDA"/>
    <w:rsid w:val="00580CD3"/>
    <w:rsid w:val="00586D5B"/>
    <w:rsid w:val="005C4B8A"/>
    <w:rsid w:val="005F2D37"/>
    <w:rsid w:val="00611080"/>
    <w:rsid w:val="0064263D"/>
    <w:rsid w:val="006555AC"/>
    <w:rsid w:val="006648C1"/>
    <w:rsid w:val="00675E28"/>
    <w:rsid w:val="006815C5"/>
    <w:rsid w:val="006A2E0A"/>
    <w:rsid w:val="006B5C49"/>
    <w:rsid w:val="00727810"/>
    <w:rsid w:val="007466D0"/>
    <w:rsid w:val="00781693"/>
    <w:rsid w:val="00785D8E"/>
    <w:rsid w:val="007939CB"/>
    <w:rsid w:val="007B2697"/>
    <w:rsid w:val="007C25FC"/>
    <w:rsid w:val="007D5772"/>
    <w:rsid w:val="00813C10"/>
    <w:rsid w:val="008478F4"/>
    <w:rsid w:val="0091549A"/>
    <w:rsid w:val="00932096"/>
    <w:rsid w:val="00934137"/>
    <w:rsid w:val="00937392"/>
    <w:rsid w:val="00960F1B"/>
    <w:rsid w:val="00965732"/>
    <w:rsid w:val="00977F69"/>
    <w:rsid w:val="009A58FD"/>
    <w:rsid w:val="009C34E5"/>
    <w:rsid w:val="00A26156"/>
    <w:rsid w:val="00A26DBB"/>
    <w:rsid w:val="00A36A03"/>
    <w:rsid w:val="00A40639"/>
    <w:rsid w:val="00A94DF6"/>
    <w:rsid w:val="00AB736D"/>
    <w:rsid w:val="00B36417"/>
    <w:rsid w:val="00B9320D"/>
    <w:rsid w:val="00BA2D5A"/>
    <w:rsid w:val="00BD2259"/>
    <w:rsid w:val="00C31777"/>
    <w:rsid w:val="00C34377"/>
    <w:rsid w:val="00C37687"/>
    <w:rsid w:val="00C61B94"/>
    <w:rsid w:val="00C63723"/>
    <w:rsid w:val="00C64BE1"/>
    <w:rsid w:val="00C6696E"/>
    <w:rsid w:val="00C67527"/>
    <w:rsid w:val="00C727D7"/>
    <w:rsid w:val="00C8532B"/>
    <w:rsid w:val="00C936C7"/>
    <w:rsid w:val="00CB4662"/>
    <w:rsid w:val="00CC16A1"/>
    <w:rsid w:val="00CF2A7C"/>
    <w:rsid w:val="00D5516B"/>
    <w:rsid w:val="00D8333A"/>
    <w:rsid w:val="00DB3734"/>
    <w:rsid w:val="00DF3C35"/>
    <w:rsid w:val="00E428C8"/>
    <w:rsid w:val="00E5248B"/>
    <w:rsid w:val="00E76502"/>
    <w:rsid w:val="00E82716"/>
    <w:rsid w:val="00E91891"/>
    <w:rsid w:val="00EC6B5C"/>
    <w:rsid w:val="00ED7895"/>
    <w:rsid w:val="00EE1CC5"/>
    <w:rsid w:val="00F06F35"/>
    <w:rsid w:val="00F37E52"/>
    <w:rsid w:val="00FA639E"/>
    <w:rsid w:val="00FB4755"/>
    <w:rsid w:val="00FD1AF2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80D3"/>
  <w15:docId w15:val="{329DA393-23ED-47D4-AB93-8A4C7611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E0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7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F75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03"/>
  </w:style>
  <w:style w:type="paragraph" w:styleId="Footer">
    <w:name w:val="footer"/>
    <w:basedOn w:val="Normal"/>
    <w:link w:val="FooterChar"/>
    <w:uiPriority w:val="99"/>
    <w:unhideWhenUsed/>
    <w:rsid w:val="001F7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03"/>
  </w:style>
  <w:style w:type="character" w:customStyle="1" w:styleId="Style1">
    <w:name w:val="Style1"/>
    <w:basedOn w:val="DefaultParagraphFont"/>
    <w:uiPriority w:val="1"/>
    <w:rsid w:val="00F06F35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675E28"/>
    <w:rPr>
      <w:rFonts w:asciiTheme="minorHAnsi" w:hAnsiTheme="minorHAnsi"/>
      <w:color w:val="000000" w:themeColor="text1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73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7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lp.org/app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1F63-6085-4308-AA85-7A5717764BCC}"/>
      </w:docPartPr>
      <w:docPartBody>
        <w:p w:rsidR="000B0262" w:rsidRDefault="001E14C4">
          <w:r w:rsidRPr="008466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2F37-4761-4321-8191-660A53ECA9D9}"/>
      </w:docPartPr>
      <w:docPartBody>
        <w:p w:rsidR="002B4224" w:rsidRDefault="00B64759">
          <w:r w:rsidRPr="009C5817">
            <w:rPr>
              <w:rStyle w:val="PlaceholderText"/>
            </w:rPr>
            <w:t>Choose an item.</w:t>
          </w:r>
        </w:p>
      </w:docPartBody>
    </w:docPart>
    <w:docPart>
      <w:docPartPr>
        <w:name w:val="B04088B8CBFF4B83B033E1A0C5AA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46E0-A00D-4D24-8C08-9F0E8F847D2F}"/>
      </w:docPartPr>
      <w:docPartBody>
        <w:p w:rsidR="002B4224" w:rsidRDefault="00B64759" w:rsidP="00B64759">
          <w:pPr>
            <w:pStyle w:val="B04088B8CBFF4B83B033E1A0C5AA8F0E2"/>
          </w:pPr>
          <w:r w:rsidRPr="0084661B">
            <w:rPr>
              <w:rStyle w:val="PlaceholderText"/>
            </w:rPr>
            <w:t>Click here to enter text.</w:t>
          </w:r>
        </w:p>
      </w:docPartBody>
    </w:docPart>
    <w:docPart>
      <w:docPartPr>
        <w:name w:val="0BD4DD7CF1C04595A498457368F8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1078-DD70-462C-99A9-D97B1B68FA61}"/>
      </w:docPartPr>
      <w:docPartBody>
        <w:p w:rsidR="002B4224" w:rsidRDefault="00B64759" w:rsidP="00B64759">
          <w:pPr>
            <w:pStyle w:val="0BD4DD7CF1C04595A498457368F820A22"/>
          </w:pPr>
          <w:r w:rsidRPr="0084661B">
            <w:rPr>
              <w:rStyle w:val="PlaceholderText"/>
            </w:rPr>
            <w:t>Click here to enter text.</w:t>
          </w:r>
        </w:p>
      </w:docPartBody>
    </w:docPart>
    <w:docPart>
      <w:docPartPr>
        <w:name w:val="C7E8446A2E674D2D966EFA548230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6E25-5711-4DE9-B243-DEA27C1C807E}"/>
      </w:docPartPr>
      <w:docPartBody>
        <w:p w:rsidR="002B4224" w:rsidRDefault="00B64759" w:rsidP="00B64759">
          <w:pPr>
            <w:pStyle w:val="C7E8446A2E674D2D966EFA548230E02E2"/>
          </w:pPr>
          <w:r w:rsidRPr="0084661B">
            <w:rPr>
              <w:rStyle w:val="PlaceholderText"/>
            </w:rPr>
            <w:t>Click here to enter text.</w:t>
          </w:r>
        </w:p>
      </w:docPartBody>
    </w:docPart>
    <w:docPart>
      <w:docPartPr>
        <w:name w:val="97C7DC43C94747EAA9D0B32D667F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3C2C-6529-4174-93F7-A480DD5A9A57}"/>
      </w:docPartPr>
      <w:docPartBody>
        <w:p w:rsidR="002B4224" w:rsidRDefault="00B64759" w:rsidP="00B64759">
          <w:pPr>
            <w:pStyle w:val="97C7DC43C94747EAA9D0B32D667F28EE2"/>
          </w:pPr>
          <w:r w:rsidRPr="0084661B">
            <w:rPr>
              <w:rStyle w:val="PlaceholderText"/>
            </w:rPr>
            <w:t>Click here to enter text.</w:t>
          </w:r>
        </w:p>
      </w:docPartBody>
    </w:docPart>
    <w:docPart>
      <w:docPartPr>
        <w:name w:val="4441611C17CE43409555B6258886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957B-F21E-4966-87FF-39015BD87062}"/>
      </w:docPartPr>
      <w:docPartBody>
        <w:p w:rsidR="002B4224" w:rsidRDefault="00B64759" w:rsidP="00B64759">
          <w:pPr>
            <w:pStyle w:val="4441611C17CE43409555B6258886F2A92"/>
          </w:pPr>
          <w:r w:rsidRPr="009C5817">
            <w:rPr>
              <w:rStyle w:val="PlaceholderText"/>
            </w:rPr>
            <w:t>Choose an item.</w:t>
          </w:r>
        </w:p>
      </w:docPartBody>
    </w:docPart>
    <w:docPart>
      <w:docPartPr>
        <w:name w:val="A8176E5BD0084242A21E4CE6D04E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3A40-3995-44E1-852E-4177E91450F0}"/>
      </w:docPartPr>
      <w:docPartBody>
        <w:p w:rsidR="002B4224" w:rsidRDefault="00B64759" w:rsidP="00B64759">
          <w:pPr>
            <w:pStyle w:val="A8176E5BD0084242A21E4CE6D04E1C372"/>
          </w:pPr>
          <w:r w:rsidRPr="0084661B">
            <w:rPr>
              <w:rStyle w:val="PlaceholderText"/>
            </w:rPr>
            <w:t>Click here to enter text.</w:t>
          </w:r>
        </w:p>
      </w:docPartBody>
    </w:docPart>
    <w:docPart>
      <w:docPartPr>
        <w:name w:val="D855A684A73E4382A3737B9EC75E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92A1-6636-45D5-AB5C-BE7251325EBF}"/>
      </w:docPartPr>
      <w:docPartBody>
        <w:p w:rsidR="002B4224" w:rsidRDefault="00B64759" w:rsidP="00B64759">
          <w:pPr>
            <w:pStyle w:val="D855A684A73E4382A3737B9EC75E61A22"/>
          </w:pPr>
          <w:r w:rsidRPr="009C5817">
            <w:rPr>
              <w:rStyle w:val="PlaceholderText"/>
            </w:rPr>
            <w:t>Choose an item.</w:t>
          </w:r>
        </w:p>
      </w:docPartBody>
    </w:docPart>
    <w:docPart>
      <w:docPartPr>
        <w:name w:val="27E5EA6D7C074E60A55D027B242D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2D51-3099-4BFA-BCC0-AE5D262DD21B}"/>
      </w:docPartPr>
      <w:docPartBody>
        <w:p w:rsidR="00AA2BC2" w:rsidRDefault="0055359D" w:rsidP="0055359D">
          <w:pPr>
            <w:pStyle w:val="27E5EA6D7C074E60A55D027B242DD2D6"/>
          </w:pPr>
          <w:r w:rsidRPr="0084661B">
            <w:rPr>
              <w:rStyle w:val="PlaceholderText"/>
            </w:rPr>
            <w:t>Click here to enter text.</w:t>
          </w:r>
        </w:p>
      </w:docPartBody>
    </w:docPart>
    <w:docPart>
      <w:docPartPr>
        <w:name w:val="18039A257F5649FF806785EF368C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1C46-533D-437A-A2A8-E86517A27639}"/>
      </w:docPartPr>
      <w:docPartBody>
        <w:p w:rsidR="00406063" w:rsidRDefault="00AA2BC2" w:rsidP="00AA2BC2">
          <w:pPr>
            <w:pStyle w:val="18039A257F5649FF806785EF368CFEB8"/>
          </w:pPr>
          <w:r w:rsidRPr="00846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4"/>
    <w:rsid w:val="000B0262"/>
    <w:rsid w:val="00112C48"/>
    <w:rsid w:val="001E14C4"/>
    <w:rsid w:val="0026278E"/>
    <w:rsid w:val="002B4224"/>
    <w:rsid w:val="003B1F65"/>
    <w:rsid w:val="00406063"/>
    <w:rsid w:val="00451945"/>
    <w:rsid w:val="004740EC"/>
    <w:rsid w:val="00543AD6"/>
    <w:rsid w:val="0055359D"/>
    <w:rsid w:val="005A5B33"/>
    <w:rsid w:val="006D7B7B"/>
    <w:rsid w:val="007B74F4"/>
    <w:rsid w:val="008E7E5A"/>
    <w:rsid w:val="009F3D5A"/>
    <w:rsid w:val="00AA2BC2"/>
    <w:rsid w:val="00B31100"/>
    <w:rsid w:val="00B64759"/>
    <w:rsid w:val="00BA5F3F"/>
    <w:rsid w:val="00C01751"/>
    <w:rsid w:val="00C91B11"/>
    <w:rsid w:val="00D8321E"/>
    <w:rsid w:val="00E10352"/>
    <w:rsid w:val="00E8167A"/>
    <w:rsid w:val="00EB584C"/>
    <w:rsid w:val="00EB6303"/>
    <w:rsid w:val="00F3610C"/>
    <w:rsid w:val="00F77E8C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BC2"/>
    <w:rPr>
      <w:color w:val="808080"/>
    </w:rPr>
  </w:style>
  <w:style w:type="paragraph" w:customStyle="1" w:styleId="9693779C0A7C486EA5A35176BF5017E5">
    <w:name w:val="9693779C0A7C486EA5A35176BF5017E5"/>
    <w:rsid w:val="00F77E8C"/>
    <w:rPr>
      <w:rFonts w:eastAsia="MS Mincho"/>
      <w:lang w:eastAsia="ja-JP"/>
    </w:rPr>
  </w:style>
  <w:style w:type="paragraph" w:customStyle="1" w:styleId="B04088B8CBFF4B83B033E1A0C5AA8F0E">
    <w:name w:val="B04088B8CBFF4B83B033E1A0C5AA8F0E"/>
    <w:rsid w:val="00B64759"/>
    <w:pPr>
      <w:spacing w:after="0" w:line="240" w:lineRule="auto"/>
    </w:pPr>
    <w:rPr>
      <w:rFonts w:eastAsiaTheme="minorHAnsi"/>
    </w:rPr>
  </w:style>
  <w:style w:type="paragraph" w:customStyle="1" w:styleId="0BD4DD7CF1C04595A498457368F820A2">
    <w:name w:val="0BD4DD7CF1C04595A498457368F820A2"/>
    <w:rsid w:val="00B64759"/>
    <w:pPr>
      <w:spacing w:after="0" w:line="240" w:lineRule="auto"/>
    </w:pPr>
    <w:rPr>
      <w:rFonts w:eastAsiaTheme="minorHAnsi"/>
    </w:rPr>
  </w:style>
  <w:style w:type="paragraph" w:customStyle="1" w:styleId="C7E8446A2E674D2D966EFA548230E02E">
    <w:name w:val="C7E8446A2E674D2D966EFA548230E02E"/>
    <w:rsid w:val="00B64759"/>
    <w:pPr>
      <w:spacing w:after="0" w:line="240" w:lineRule="auto"/>
    </w:pPr>
    <w:rPr>
      <w:rFonts w:eastAsiaTheme="minorHAnsi"/>
    </w:rPr>
  </w:style>
  <w:style w:type="paragraph" w:customStyle="1" w:styleId="5BF4467D16134692B949A32D2D423239">
    <w:name w:val="5BF4467D16134692B949A32D2D423239"/>
    <w:rsid w:val="00B64759"/>
    <w:pPr>
      <w:spacing w:after="0" w:line="240" w:lineRule="auto"/>
    </w:pPr>
    <w:rPr>
      <w:rFonts w:eastAsiaTheme="minorHAnsi"/>
    </w:rPr>
  </w:style>
  <w:style w:type="paragraph" w:customStyle="1" w:styleId="97C7DC43C94747EAA9D0B32D667F28EE">
    <w:name w:val="97C7DC43C94747EAA9D0B32D667F28EE"/>
    <w:rsid w:val="00B64759"/>
    <w:pPr>
      <w:spacing w:after="0" w:line="240" w:lineRule="auto"/>
    </w:pPr>
    <w:rPr>
      <w:rFonts w:eastAsiaTheme="minorHAnsi"/>
    </w:rPr>
  </w:style>
  <w:style w:type="paragraph" w:customStyle="1" w:styleId="4441611C17CE43409555B6258886F2A9">
    <w:name w:val="4441611C17CE43409555B6258886F2A9"/>
    <w:rsid w:val="00B64759"/>
    <w:pPr>
      <w:spacing w:after="0" w:line="240" w:lineRule="auto"/>
    </w:pPr>
    <w:rPr>
      <w:rFonts w:eastAsiaTheme="minorHAnsi"/>
    </w:rPr>
  </w:style>
  <w:style w:type="paragraph" w:customStyle="1" w:styleId="EDAF393891664F2B91B564972D967CD2">
    <w:name w:val="EDAF393891664F2B91B564972D967CD2"/>
    <w:rsid w:val="00B64759"/>
    <w:pPr>
      <w:spacing w:after="0" w:line="240" w:lineRule="auto"/>
    </w:pPr>
    <w:rPr>
      <w:rFonts w:eastAsiaTheme="minorHAnsi"/>
    </w:rPr>
  </w:style>
  <w:style w:type="paragraph" w:customStyle="1" w:styleId="16861ADDD729489C8803ADADAD7CF1D0">
    <w:name w:val="16861ADDD729489C8803ADADAD7CF1D0"/>
    <w:rsid w:val="00B64759"/>
    <w:pPr>
      <w:spacing w:after="0" w:line="240" w:lineRule="auto"/>
    </w:pPr>
    <w:rPr>
      <w:rFonts w:eastAsiaTheme="minorHAnsi"/>
    </w:rPr>
  </w:style>
  <w:style w:type="paragraph" w:customStyle="1" w:styleId="A8176E5BD0084242A21E4CE6D04E1C37">
    <w:name w:val="A8176E5BD0084242A21E4CE6D04E1C37"/>
    <w:rsid w:val="00B64759"/>
    <w:pPr>
      <w:spacing w:after="0" w:line="240" w:lineRule="auto"/>
    </w:pPr>
    <w:rPr>
      <w:rFonts w:eastAsiaTheme="minorHAnsi"/>
    </w:rPr>
  </w:style>
  <w:style w:type="paragraph" w:customStyle="1" w:styleId="D855A684A73E4382A3737B9EC75E61A2">
    <w:name w:val="D855A684A73E4382A3737B9EC75E61A2"/>
    <w:rsid w:val="00B64759"/>
    <w:pPr>
      <w:spacing w:after="0" w:line="240" w:lineRule="auto"/>
    </w:pPr>
    <w:rPr>
      <w:rFonts w:eastAsiaTheme="minorHAnsi"/>
    </w:rPr>
  </w:style>
  <w:style w:type="paragraph" w:customStyle="1" w:styleId="C7AEAD7F5CF8446981D9A1B26EF1A9DF">
    <w:name w:val="C7AEAD7F5CF8446981D9A1B26EF1A9DF"/>
    <w:rsid w:val="00B64759"/>
    <w:pPr>
      <w:spacing w:after="0" w:line="240" w:lineRule="auto"/>
    </w:pPr>
    <w:rPr>
      <w:rFonts w:eastAsiaTheme="minorHAnsi"/>
    </w:rPr>
  </w:style>
  <w:style w:type="paragraph" w:customStyle="1" w:styleId="9193C9C83F164E16BBE349B455F4EE23">
    <w:name w:val="9193C9C83F164E16BBE349B455F4EE23"/>
    <w:rsid w:val="00B64759"/>
    <w:pPr>
      <w:spacing w:after="0" w:line="240" w:lineRule="auto"/>
    </w:pPr>
    <w:rPr>
      <w:rFonts w:eastAsiaTheme="minorHAnsi"/>
    </w:rPr>
  </w:style>
  <w:style w:type="paragraph" w:customStyle="1" w:styleId="92D3EBA90EE041B3B2052284A902D6D7">
    <w:name w:val="92D3EBA90EE041B3B2052284A902D6D7"/>
    <w:rsid w:val="00B64759"/>
    <w:pPr>
      <w:spacing w:after="0" w:line="240" w:lineRule="auto"/>
    </w:pPr>
    <w:rPr>
      <w:rFonts w:eastAsiaTheme="minorHAnsi"/>
    </w:rPr>
  </w:style>
  <w:style w:type="paragraph" w:customStyle="1" w:styleId="1D2E52C691D640BA91969C76B5DCA067">
    <w:name w:val="1D2E52C691D640BA91969C76B5DCA067"/>
    <w:rsid w:val="00B64759"/>
    <w:pPr>
      <w:spacing w:after="0" w:line="240" w:lineRule="auto"/>
    </w:pPr>
    <w:rPr>
      <w:rFonts w:eastAsiaTheme="minorHAnsi"/>
    </w:rPr>
  </w:style>
  <w:style w:type="paragraph" w:customStyle="1" w:styleId="192C55B90B61484F88DFBE3A938958BD">
    <w:name w:val="192C55B90B61484F88DFBE3A938958BD"/>
    <w:rsid w:val="00B64759"/>
    <w:pPr>
      <w:spacing w:after="0" w:line="240" w:lineRule="auto"/>
    </w:pPr>
    <w:rPr>
      <w:rFonts w:eastAsiaTheme="minorHAnsi"/>
    </w:rPr>
  </w:style>
  <w:style w:type="paragraph" w:customStyle="1" w:styleId="B04088B8CBFF4B83B033E1A0C5AA8F0E1">
    <w:name w:val="B04088B8CBFF4B83B033E1A0C5AA8F0E1"/>
    <w:rsid w:val="00B64759"/>
    <w:pPr>
      <w:spacing w:after="0" w:line="240" w:lineRule="auto"/>
    </w:pPr>
    <w:rPr>
      <w:rFonts w:eastAsiaTheme="minorHAnsi"/>
    </w:rPr>
  </w:style>
  <w:style w:type="paragraph" w:customStyle="1" w:styleId="0BD4DD7CF1C04595A498457368F820A21">
    <w:name w:val="0BD4DD7CF1C04595A498457368F820A21"/>
    <w:rsid w:val="00B64759"/>
    <w:pPr>
      <w:spacing w:after="0" w:line="240" w:lineRule="auto"/>
    </w:pPr>
    <w:rPr>
      <w:rFonts w:eastAsiaTheme="minorHAnsi"/>
    </w:rPr>
  </w:style>
  <w:style w:type="paragraph" w:customStyle="1" w:styleId="C7E8446A2E674D2D966EFA548230E02E1">
    <w:name w:val="C7E8446A2E674D2D966EFA548230E02E1"/>
    <w:rsid w:val="00B64759"/>
    <w:pPr>
      <w:spacing w:after="0" w:line="240" w:lineRule="auto"/>
    </w:pPr>
    <w:rPr>
      <w:rFonts w:eastAsiaTheme="minorHAnsi"/>
    </w:rPr>
  </w:style>
  <w:style w:type="paragraph" w:customStyle="1" w:styleId="5BF4467D16134692B949A32D2D4232391">
    <w:name w:val="5BF4467D16134692B949A32D2D4232391"/>
    <w:rsid w:val="00B64759"/>
    <w:pPr>
      <w:spacing w:after="0" w:line="240" w:lineRule="auto"/>
    </w:pPr>
    <w:rPr>
      <w:rFonts w:eastAsiaTheme="minorHAnsi"/>
    </w:rPr>
  </w:style>
  <w:style w:type="paragraph" w:customStyle="1" w:styleId="97C7DC43C94747EAA9D0B32D667F28EE1">
    <w:name w:val="97C7DC43C94747EAA9D0B32D667F28EE1"/>
    <w:rsid w:val="00B64759"/>
    <w:pPr>
      <w:spacing w:after="0" w:line="240" w:lineRule="auto"/>
    </w:pPr>
    <w:rPr>
      <w:rFonts w:eastAsiaTheme="minorHAnsi"/>
    </w:rPr>
  </w:style>
  <w:style w:type="paragraph" w:customStyle="1" w:styleId="4441611C17CE43409555B6258886F2A91">
    <w:name w:val="4441611C17CE43409555B6258886F2A91"/>
    <w:rsid w:val="00B64759"/>
    <w:pPr>
      <w:spacing w:after="0" w:line="240" w:lineRule="auto"/>
    </w:pPr>
    <w:rPr>
      <w:rFonts w:eastAsiaTheme="minorHAnsi"/>
    </w:rPr>
  </w:style>
  <w:style w:type="paragraph" w:customStyle="1" w:styleId="EDAF393891664F2B91B564972D967CD21">
    <w:name w:val="EDAF393891664F2B91B564972D967CD21"/>
    <w:rsid w:val="00B64759"/>
    <w:pPr>
      <w:spacing w:after="0" w:line="240" w:lineRule="auto"/>
    </w:pPr>
    <w:rPr>
      <w:rFonts w:eastAsiaTheme="minorHAnsi"/>
    </w:rPr>
  </w:style>
  <w:style w:type="paragraph" w:customStyle="1" w:styleId="16861ADDD729489C8803ADADAD7CF1D01">
    <w:name w:val="16861ADDD729489C8803ADADAD7CF1D01"/>
    <w:rsid w:val="00B64759"/>
    <w:pPr>
      <w:spacing w:after="0" w:line="240" w:lineRule="auto"/>
    </w:pPr>
    <w:rPr>
      <w:rFonts w:eastAsiaTheme="minorHAnsi"/>
    </w:rPr>
  </w:style>
  <w:style w:type="paragraph" w:customStyle="1" w:styleId="A8176E5BD0084242A21E4CE6D04E1C371">
    <w:name w:val="A8176E5BD0084242A21E4CE6D04E1C371"/>
    <w:rsid w:val="00B64759"/>
    <w:pPr>
      <w:spacing w:after="0" w:line="240" w:lineRule="auto"/>
    </w:pPr>
    <w:rPr>
      <w:rFonts w:eastAsiaTheme="minorHAnsi"/>
    </w:rPr>
  </w:style>
  <w:style w:type="paragraph" w:customStyle="1" w:styleId="D855A684A73E4382A3737B9EC75E61A21">
    <w:name w:val="D855A684A73E4382A3737B9EC75E61A21"/>
    <w:rsid w:val="00B64759"/>
    <w:pPr>
      <w:spacing w:after="0" w:line="240" w:lineRule="auto"/>
    </w:pPr>
    <w:rPr>
      <w:rFonts w:eastAsiaTheme="minorHAnsi"/>
    </w:rPr>
  </w:style>
  <w:style w:type="paragraph" w:customStyle="1" w:styleId="C7AEAD7F5CF8446981D9A1B26EF1A9DF1">
    <w:name w:val="C7AEAD7F5CF8446981D9A1B26EF1A9DF1"/>
    <w:rsid w:val="00B64759"/>
    <w:pPr>
      <w:spacing w:after="0" w:line="240" w:lineRule="auto"/>
    </w:pPr>
    <w:rPr>
      <w:rFonts w:eastAsiaTheme="minorHAnsi"/>
    </w:rPr>
  </w:style>
  <w:style w:type="paragraph" w:customStyle="1" w:styleId="9193C9C83F164E16BBE349B455F4EE231">
    <w:name w:val="9193C9C83F164E16BBE349B455F4EE231"/>
    <w:rsid w:val="00B64759"/>
    <w:pPr>
      <w:spacing w:after="0" w:line="240" w:lineRule="auto"/>
    </w:pPr>
    <w:rPr>
      <w:rFonts w:eastAsiaTheme="minorHAnsi"/>
    </w:rPr>
  </w:style>
  <w:style w:type="paragraph" w:customStyle="1" w:styleId="92D3EBA90EE041B3B2052284A902D6D71">
    <w:name w:val="92D3EBA90EE041B3B2052284A902D6D71"/>
    <w:rsid w:val="00B64759"/>
    <w:pPr>
      <w:spacing w:after="0" w:line="240" w:lineRule="auto"/>
    </w:pPr>
    <w:rPr>
      <w:rFonts w:eastAsiaTheme="minorHAnsi"/>
    </w:rPr>
  </w:style>
  <w:style w:type="paragraph" w:customStyle="1" w:styleId="1D2E52C691D640BA91969C76B5DCA0671">
    <w:name w:val="1D2E52C691D640BA91969C76B5DCA0671"/>
    <w:rsid w:val="00B64759"/>
    <w:pPr>
      <w:spacing w:after="0" w:line="240" w:lineRule="auto"/>
    </w:pPr>
    <w:rPr>
      <w:rFonts w:eastAsiaTheme="minorHAnsi"/>
    </w:rPr>
  </w:style>
  <w:style w:type="paragraph" w:customStyle="1" w:styleId="192C55B90B61484F88DFBE3A938958BD1">
    <w:name w:val="192C55B90B61484F88DFBE3A938958BD1"/>
    <w:rsid w:val="00B64759"/>
    <w:pPr>
      <w:spacing w:after="0" w:line="240" w:lineRule="auto"/>
    </w:pPr>
    <w:rPr>
      <w:rFonts w:eastAsiaTheme="minorHAnsi"/>
    </w:rPr>
  </w:style>
  <w:style w:type="paragraph" w:customStyle="1" w:styleId="B04088B8CBFF4B83B033E1A0C5AA8F0E2">
    <w:name w:val="B04088B8CBFF4B83B033E1A0C5AA8F0E2"/>
    <w:rsid w:val="00B64759"/>
    <w:pPr>
      <w:spacing w:after="0" w:line="240" w:lineRule="auto"/>
    </w:pPr>
    <w:rPr>
      <w:rFonts w:eastAsiaTheme="minorHAnsi"/>
    </w:rPr>
  </w:style>
  <w:style w:type="paragraph" w:customStyle="1" w:styleId="0BD4DD7CF1C04595A498457368F820A22">
    <w:name w:val="0BD4DD7CF1C04595A498457368F820A22"/>
    <w:rsid w:val="00B64759"/>
    <w:pPr>
      <w:spacing w:after="0" w:line="240" w:lineRule="auto"/>
    </w:pPr>
    <w:rPr>
      <w:rFonts w:eastAsiaTheme="minorHAnsi"/>
    </w:rPr>
  </w:style>
  <w:style w:type="paragraph" w:customStyle="1" w:styleId="C7E8446A2E674D2D966EFA548230E02E2">
    <w:name w:val="C7E8446A2E674D2D966EFA548230E02E2"/>
    <w:rsid w:val="00B64759"/>
    <w:pPr>
      <w:spacing w:after="0" w:line="240" w:lineRule="auto"/>
    </w:pPr>
    <w:rPr>
      <w:rFonts w:eastAsiaTheme="minorHAnsi"/>
    </w:rPr>
  </w:style>
  <w:style w:type="paragraph" w:customStyle="1" w:styleId="5BF4467D16134692B949A32D2D4232392">
    <w:name w:val="5BF4467D16134692B949A32D2D4232392"/>
    <w:rsid w:val="00B64759"/>
    <w:pPr>
      <w:spacing w:after="0" w:line="240" w:lineRule="auto"/>
    </w:pPr>
    <w:rPr>
      <w:rFonts w:eastAsiaTheme="minorHAnsi"/>
    </w:rPr>
  </w:style>
  <w:style w:type="paragraph" w:customStyle="1" w:styleId="97C7DC43C94747EAA9D0B32D667F28EE2">
    <w:name w:val="97C7DC43C94747EAA9D0B32D667F28EE2"/>
    <w:rsid w:val="00B64759"/>
    <w:pPr>
      <w:spacing w:after="0" w:line="240" w:lineRule="auto"/>
    </w:pPr>
    <w:rPr>
      <w:rFonts w:eastAsiaTheme="minorHAnsi"/>
    </w:rPr>
  </w:style>
  <w:style w:type="paragraph" w:customStyle="1" w:styleId="4441611C17CE43409555B6258886F2A92">
    <w:name w:val="4441611C17CE43409555B6258886F2A92"/>
    <w:rsid w:val="00B64759"/>
    <w:pPr>
      <w:spacing w:after="0" w:line="240" w:lineRule="auto"/>
    </w:pPr>
    <w:rPr>
      <w:rFonts w:eastAsiaTheme="minorHAnsi"/>
    </w:rPr>
  </w:style>
  <w:style w:type="paragraph" w:customStyle="1" w:styleId="EDAF393891664F2B91B564972D967CD22">
    <w:name w:val="EDAF393891664F2B91B564972D967CD22"/>
    <w:rsid w:val="00B64759"/>
    <w:pPr>
      <w:spacing w:after="0" w:line="240" w:lineRule="auto"/>
    </w:pPr>
    <w:rPr>
      <w:rFonts w:eastAsiaTheme="minorHAnsi"/>
    </w:rPr>
  </w:style>
  <w:style w:type="paragraph" w:customStyle="1" w:styleId="16861ADDD729489C8803ADADAD7CF1D02">
    <w:name w:val="16861ADDD729489C8803ADADAD7CF1D02"/>
    <w:rsid w:val="00B64759"/>
    <w:pPr>
      <w:spacing w:after="0" w:line="240" w:lineRule="auto"/>
    </w:pPr>
    <w:rPr>
      <w:rFonts w:eastAsiaTheme="minorHAnsi"/>
    </w:rPr>
  </w:style>
  <w:style w:type="paragraph" w:customStyle="1" w:styleId="A8176E5BD0084242A21E4CE6D04E1C372">
    <w:name w:val="A8176E5BD0084242A21E4CE6D04E1C372"/>
    <w:rsid w:val="00B64759"/>
    <w:pPr>
      <w:spacing w:after="0" w:line="240" w:lineRule="auto"/>
    </w:pPr>
    <w:rPr>
      <w:rFonts w:eastAsiaTheme="minorHAnsi"/>
    </w:rPr>
  </w:style>
  <w:style w:type="paragraph" w:customStyle="1" w:styleId="D855A684A73E4382A3737B9EC75E61A22">
    <w:name w:val="D855A684A73E4382A3737B9EC75E61A22"/>
    <w:rsid w:val="00B64759"/>
    <w:pPr>
      <w:spacing w:after="0" w:line="240" w:lineRule="auto"/>
    </w:pPr>
    <w:rPr>
      <w:rFonts w:eastAsiaTheme="minorHAnsi"/>
    </w:rPr>
  </w:style>
  <w:style w:type="paragraph" w:customStyle="1" w:styleId="C7AEAD7F5CF8446981D9A1B26EF1A9DF2">
    <w:name w:val="C7AEAD7F5CF8446981D9A1B26EF1A9DF2"/>
    <w:rsid w:val="00B64759"/>
    <w:pPr>
      <w:spacing w:after="0" w:line="240" w:lineRule="auto"/>
    </w:pPr>
    <w:rPr>
      <w:rFonts w:eastAsiaTheme="minorHAnsi"/>
    </w:rPr>
  </w:style>
  <w:style w:type="paragraph" w:customStyle="1" w:styleId="9193C9C83F164E16BBE349B455F4EE232">
    <w:name w:val="9193C9C83F164E16BBE349B455F4EE232"/>
    <w:rsid w:val="00B64759"/>
    <w:pPr>
      <w:spacing w:after="0" w:line="240" w:lineRule="auto"/>
    </w:pPr>
    <w:rPr>
      <w:rFonts w:eastAsiaTheme="minorHAnsi"/>
    </w:rPr>
  </w:style>
  <w:style w:type="paragraph" w:customStyle="1" w:styleId="92D3EBA90EE041B3B2052284A902D6D72">
    <w:name w:val="92D3EBA90EE041B3B2052284A902D6D72"/>
    <w:rsid w:val="00B64759"/>
    <w:pPr>
      <w:spacing w:after="0" w:line="240" w:lineRule="auto"/>
    </w:pPr>
    <w:rPr>
      <w:rFonts w:eastAsiaTheme="minorHAnsi"/>
    </w:rPr>
  </w:style>
  <w:style w:type="paragraph" w:customStyle="1" w:styleId="1D2E52C691D640BA91969C76B5DCA0672">
    <w:name w:val="1D2E52C691D640BA91969C76B5DCA0672"/>
    <w:rsid w:val="00B64759"/>
    <w:pPr>
      <w:spacing w:after="0" w:line="240" w:lineRule="auto"/>
    </w:pPr>
    <w:rPr>
      <w:rFonts w:eastAsiaTheme="minorHAnsi"/>
    </w:rPr>
  </w:style>
  <w:style w:type="paragraph" w:customStyle="1" w:styleId="192C55B90B61484F88DFBE3A938958BD2">
    <w:name w:val="192C55B90B61484F88DFBE3A938958BD2"/>
    <w:rsid w:val="00B64759"/>
    <w:pPr>
      <w:spacing w:after="0" w:line="240" w:lineRule="auto"/>
    </w:pPr>
    <w:rPr>
      <w:rFonts w:eastAsiaTheme="minorHAnsi"/>
    </w:rPr>
  </w:style>
  <w:style w:type="paragraph" w:customStyle="1" w:styleId="27E5EA6D7C074E60A55D027B242DD2D6">
    <w:name w:val="27E5EA6D7C074E60A55D027B242DD2D6"/>
    <w:rsid w:val="0055359D"/>
    <w:pPr>
      <w:spacing w:after="160" w:line="259" w:lineRule="auto"/>
    </w:pPr>
    <w:rPr>
      <w:lang w:eastAsia="ja-JP"/>
    </w:rPr>
  </w:style>
  <w:style w:type="paragraph" w:customStyle="1" w:styleId="18039A257F5649FF806785EF368CFEB8">
    <w:name w:val="18039A257F5649FF806785EF368CFEB8"/>
    <w:rsid w:val="00AA2BC2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7</cp:revision>
  <cp:lastPrinted>2016-09-20T17:27:00Z</cp:lastPrinted>
  <dcterms:created xsi:type="dcterms:W3CDTF">2018-09-06T15:55:00Z</dcterms:created>
  <dcterms:modified xsi:type="dcterms:W3CDTF">2019-09-20T15:45:00Z</dcterms:modified>
</cp:coreProperties>
</file>